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C1" w:rsidRPr="00A146D0" w:rsidRDefault="00800EFD" w:rsidP="00A146D0">
      <w:pPr>
        <w:spacing w:line="500" w:lineRule="exact"/>
        <w:ind w:right="960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 w:rsidRPr="00F432DF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　　　</w:t>
      </w:r>
      <w:r w:rsidR="009C05EF" w:rsidRPr="004648C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</w:rPr>
        <w:t>法令試験</w:t>
      </w:r>
      <w:r w:rsidR="00660EC5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</w:rPr>
        <w:t>受験</w:t>
      </w:r>
      <w:r w:rsidR="005F570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</w:rPr>
        <w:t>申込書（一般乗合旅客自動車運送事業：自治体受託用）</w:t>
      </w:r>
    </w:p>
    <w:p w:rsidR="00463DC3" w:rsidRDefault="00463DC3" w:rsidP="004648C1">
      <w:pPr>
        <w:overflowPunct w:val="0"/>
        <w:spacing w:line="500" w:lineRule="exact"/>
        <w:jc w:val="center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</w:p>
    <w:p w:rsidR="00594531" w:rsidRPr="004648C1" w:rsidRDefault="00A146D0" w:rsidP="004648C1">
      <w:pPr>
        <w:overflowPunct w:val="0"/>
        <w:spacing w:line="500" w:lineRule="exac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関東</w:t>
      </w:r>
      <w:r w:rsidR="004648C1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運</w:t>
      </w:r>
      <w:r w:rsidR="0059453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輸局長　殿　　　　　　　　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</w:t>
      </w:r>
      <w:r w:rsid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　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</w:t>
      </w:r>
      <w:r w:rsidR="007E0F56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申込</w:t>
      </w:r>
      <w:r w:rsidR="00594531" w:rsidRPr="0059453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年月日</w:t>
      </w:r>
      <w:r w:rsidR="0059453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：</w:t>
      </w:r>
      <w:r w:rsid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594531" w:rsidRPr="0059453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年　　月　　日</w:t>
      </w:r>
    </w:p>
    <w:p w:rsidR="00463DC3" w:rsidRPr="00F83F36" w:rsidRDefault="009C05EF" w:rsidP="00F83F36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私は、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市町村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から運行の委託</w:t>
      </w:r>
      <w:r w:rsidR="0059453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（予定含む）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を受け、一般乗合旅客自動車運送事業の経営</w:t>
      </w:r>
      <w:r w:rsidR="00C01CCE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の許可申請を行う予定で</w:t>
      </w:r>
      <w:r w:rsidR="00B64E7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あり</w:t>
      </w:r>
      <w:r w:rsidR="00C01CCE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、</w:t>
      </w:r>
      <w:r w:rsidR="00A146D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の</w:t>
      </w:r>
      <w:r w:rsidR="004648C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申請者</w:t>
      </w:r>
      <w:r w:rsidR="00D45F0B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本人</w:t>
      </w:r>
      <w:r w:rsidR="004648C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又は</w:t>
      </w:r>
      <w:r w:rsidR="00F83F36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専従</w:t>
      </w:r>
      <w:r w:rsidR="002F1122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の</w:t>
      </w:r>
      <w:r w:rsidR="00D45F0B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法人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役員として</w:t>
      </w:r>
      <w:r w:rsidR="00B64E7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業務に従事しますので、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法令試験の受験を申し込みます。</w:t>
      </w:r>
      <w:r w:rsidR="0088709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また、上記の記載内容は</w:t>
      </w:r>
      <w:r w:rsidR="00887098" w:rsidRPr="0088709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事実であることを宣誓します。</w:t>
      </w:r>
    </w:p>
    <w:p w:rsidR="00646CC6" w:rsidRPr="00BF15F8" w:rsidRDefault="007E0F56" w:rsidP="009C05EF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申請</w:t>
      </w:r>
      <w:r w:rsidR="00A146D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予定者名：　　　　　　　　　</w:t>
      </w:r>
      <w:r w:rsidR="004648C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 　</w:t>
      </w:r>
      <w:r w:rsidR="00646CC6"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生年月日</w:t>
      </w:r>
      <w:r w:rsidR="004648C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：　　　年　　　月　　　日</w:t>
      </w:r>
    </w:p>
    <w:p w:rsidR="00646CC6" w:rsidRPr="00BF15F8" w:rsidRDefault="00646CC6" w:rsidP="009C05EF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</w:pP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住所</w:t>
      </w:r>
      <w:r w:rsid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：　　　　　　　　　　　　　　　　　　　　　　　　　　　　　　　　　　</w:t>
      </w:r>
    </w:p>
    <w:p w:rsidR="004648C1" w:rsidRDefault="002F1122" w:rsidP="009C05EF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</w:pP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役職・</w:t>
      </w:r>
      <w:r w:rsidR="00646CC6"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氏名</w:t>
      </w:r>
      <w:r w:rsid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：</w:t>
      </w:r>
      <w:r w:rsidR="00A146D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646CC6" w:rsidRDefault="004648C1" w:rsidP="009C05EF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試験通知等送付先：〒</w:t>
      </w:r>
      <w:r w:rsidR="00A146D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   </w:t>
      </w:r>
      <w:r w:rsidR="00A146D0"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  <w:t xml:space="preserve"> </w:t>
      </w:r>
      <w:r w:rsidR="00A146D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-    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921B6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 w:rsid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</w:p>
    <w:p w:rsidR="00646CC6" w:rsidRDefault="00646CC6" w:rsidP="00646CC6">
      <w:pPr>
        <w:overflowPunct w:val="0"/>
        <w:spacing w:line="500" w:lineRule="exact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--------------------------------------------------------</w:t>
      </w:r>
      <w:r w:rsidR="00D0717E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-------------------</w:t>
      </w:r>
    </w:p>
    <w:p w:rsidR="00463DC3" w:rsidRPr="00A146D0" w:rsidRDefault="004648C1" w:rsidP="00A146D0">
      <w:pPr>
        <w:overflowPunct w:val="0"/>
        <w:spacing w:line="500" w:lineRule="exact"/>
        <w:jc w:val="center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bdr w:val="single" w:sz="4" w:space="0" w:color="auto"/>
        </w:rPr>
      </w:pPr>
      <w:r w:rsidRP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</w:rPr>
        <w:t>許可申請予定証明書</w:t>
      </w:r>
    </w:p>
    <w:p w:rsidR="00646CC6" w:rsidRDefault="00646CC6" w:rsidP="009C05EF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上記の</w:t>
      </w:r>
      <w:r w:rsidR="000B2F1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申請予定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者は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、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市町村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から運行を委託</w:t>
      </w:r>
      <w:r w:rsidR="0028653C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（予定含む）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して</w:t>
      </w:r>
      <w:r w:rsidR="00F83F36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新たに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一般乗合旅客自動車運送事業</w:t>
      </w:r>
      <w:r w:rsidR="00B64E7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を経営するため、</w:t>
      </w:r>
      <w:r w:rsidR="00A146D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関東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運輸局長あて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経営許可申請を行う予定であることを証明します。</w:t>
      </w:r>
    </w:p>
    <w:p w:rsidR="00646CC6" w:rsidRDefault="00646CC6" w:rsidP="009C05EF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 w:rsidRP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市町村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担当部署の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長　</w:t>
      </w:r>
      <w:r w:rsidR="00487D4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印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　</w:t>
      </w:r>
      <w:r w:rsid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</w:t>
      </w:r>
      <w:r w:rsid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　</w:t>
      </w:r>
      <w:r w:rsidR="00BF15F8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年</w:t>
      </w:r>
      <w:r w:rsidR="00BF15F8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月</w:t>
      </w:r>
      <w:r w:rsidR="00BF15F8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日</w:t>
      </w:r>
    </w:p>
    <w:p w:rsidR="00646CC6" w:rsidRDefault="00646CC6" w:rsidP="009C05EF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-----------------------------------------------------</w:t>
      </w:r>
      <w:r w:rsidR="00D0717E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--------------------</w:t>
      </w:r>
    </w:p>
    <w:p w:rsidR="00646CC6" w:rsidRPr="00A146D0" w:rsidRDefault="00646CC6" w:rsidP="00A146D0">
      <w:pPr>
        <w:overflowPunct w:val="0"/>
        <w:spacing w:line="500" w:lineRule="exact"/>
        <w:ind w:firstLineChars="100" w:firstLine="240"/>
        <w:jc w:val="center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bdr w:val="single" w:sz="4" w:space="0" w:color="auto"/>
        </w:rPr>
      </w:pPr>
      <w:r w:rsidRP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</w:rPr>
        <w:t>法令試験合格証</w:t>
      </w:r>
    </w:p>
    <w:p w:rsidR="00646CC6" w:rsidRDefault="00646CC6" w:rsidP="002F1122">
      <w:pPr>
        <w:overflowPunct w:val="0"/>
        <w:spacing w:line="500" w:lineRule="exact"/>
        <w:ind w:leftChars="100" w:left="21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上記の者は、</w:t>
      </w:r>
      <w:r w:rsidR="00053CBA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BF15F8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年</w:t>
      </w:r>
      <w:r w:rsidR="00BF15F8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月</w:t>
      </w:r>
      <w:r w:rsidR="00BF15F8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日</w:t>
      </w:r>
      <w:r w:rsidR="00A146D0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関東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運輸局が実施した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一般乗合旅客自動車運送事業（地域公共交通会議等案件に限る</w:t>
      </w:r>
      <w:r w:rsidR="007D3F9E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。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）の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法令試験において合格した</w:t>
      </w:r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ことを証します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。</w:t>
      </w:r>
    </w:p>
    <w:p w:rsidR="00D0717E" w:rsidRDefault="007E0F56" w:rsidP="00D0717E">
      <w:pPr>
        <w:overflowPunct w:val="0"/>
        <w:spacing w:line="500" w:lineRule="exact"/>
        <w:ind w:leftChars="100" w:left="21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なお、本合格証の有効期限は、</w:t>
      </w:r>
      <w:r w:rsidR="00D0717E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年　　月　　　</w:t>
      </w:r>
      <w:r w:rsidR="00D0717E"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  <w:t>日までとする。</w:t>
      </w:r>
    </w:p>
    <w:p w:rsidR="002C02AC" w:rsidRPr="00D0717E" w:rsidRDefault="00053CBA" w:rsidP="00D0717E">
      <w:pPr>
        <w:overflowPunct w:val="0"/>
        <w:spacing w:line="500" w:lineRule="exact"/>
        <w:ind w:leftChars="100" w:left="21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57629A"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年　　月　　日</w:t>
      </w:r>
    </w:p>
    <w:p w:rsidR="00A146D0" w:rsidRDefault="00463DC3" w:rsidP="007E0F56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                     </w:t>
      </w:r>
      <w:r w:rsidR="00646CC6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  </w:t>
      </w:r>
    </w:p>
    <w:p w:rsidR="00AC2A1D" w:rsidRPr="00646CC6" w:rsidRDefault="00A146D0" w:rsidP="00A146D0">
      <w:pPr>
        <w:overflowPunct w:val="0"/>
        <w:spacing w:line="500" w:lineRule="exact"/>
        <w:ind w:firstLineChars="1100" w:firstLine="26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関東</w:t>
      </w:r>
      <w:r w:rsidR="007E0F56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運輸局自動車交通部長</w:t>
      </w:r>
      <w:r w:rsidR="00646CC6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</w:p>
    <w:sectPr w:rsidR="00AC2A1D" w:rsidRPr="00646CC6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E5" w:rsidRDefault="00836DE5">
      <w:r>
        <w:separator/>
      </w:r>
    </w:p>
  </w:endnote>
  <w:endnote w:type="continuationSeparator" w:id="0">
    <w:p w:rsidR="00836DE5" w:rsidRDefault="0083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E5" w:rsidRDefault="00836DE5">
      <w:r>
        <w:separator/>
      </w:r>
    </w:p>
  </w:footnote>
  <w:footnote w:type="continuationSeparator" w:id="0">
    <w:p w:rsidR="00836DE5" w:rsidRDefault="0083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C"/>
    <w:rsid w:val="00053CBA"/>
    <w:rsid w:val="00097EC2"/>
    <w:rsid w:val="000B2F18"/>
    <w:rsid w:val="00112C6B"/>
    <w:rsid w:val="00144C9D"/>
    <w:rsid w:val="001D2170"/>
    <w:rsid w:val="00252A63"/>
    <w:rsid w:val="0027074F"/>
    <w:rsid w:val="0028653C"/>
    <w:rsid w:val="002939D7"/>
    <w:rsid w:val="002C02AC"/>
    <w:rsid w:val="002F1122"/>
    <w:rsid w:val="00355578"/>
    <w:rsid w:val="00356CAE"/>
    <w:rsid w:val="00367431"/>
    <w:rsid w:val="00381641"/>
    <w:rsid w:val="00385F93"/>
    <w:rsid w:val="003B25DA"/>
    <w:rsid w:val="00463DC3"/>
    <w:rsid w:val="004648C1"/>
    <w:rsid w:val="00487D43"/>
    <w:rsid w:val="004D08D7"/>
    <w:rsid w:val="00530458"/>
    <w:rsid w:val="005308B6"/>
    <w:rsid w:val="005315C2"/>
    <w:rsid w:val="00532A19"/>
    <w:rsid w:val="00546889"/>
    <w:rsid w:val="005536E7"/>
    <w:rsid w:val="00555894"/>
    <w:rsid w:val="005677E2"/>
    <w:rsid w:val="00573870"/>
    <w:rsid w:val="0057629A"/>
    <w:rsid w:val="00594531"/>
    <w:rsid w:val="005B688E"/>
    <w:rsid w:val="005F5700"/>
    <w:rsid w:val="00646CC6"/>
    <w:rsid w:val="00660910"/>
    <w:rsid w:val="00660EC5"/>
    <w:rsid w:val="006D1AE1"/>
    <w:rsid w:val="0078430A"/>
    <w:rsid w:val="00785BE5"/>
    <w:rsid w:val="007D3F9E"/>
    <w:rsid w:val="007E0F56"/>
    <w:rsid w:val="007F0731"/>
    <w:rsid w:val="008009E5"/>
    <w:rsid w:val="00800EFD"/>
    <w:rsid w:val="00803F13"/>
    <w:rsid w:val="00817A77"/>
    <w:rsid w:val="00820905"/>
    <w:rsid w:val="00836DE5"/>
    <w:rsid w:val="00842777"/>
    <w:rsid w:val="00846348"/>
    <w:rsid w:val="00887098"/>
    <w:rsid w:val="008B4C07"/>
    <w:rsid w:val="008C557F"/>
    <w:rsid w:val="00924B2A"/>
    <w:rsid w:val="00937C71"/>
    <w:rsid w:val="009C05EF"/>
    <w:rsid w:val="00A12275"/>
    <w:rsid w:val="00A146D0"/>
    <w:rsid w:val="00A667EC"/>
    <w:rsid w:val="00AA0F21"/>
    <w:rsid w:val="00AA2327"/>
    <w:rsid w:val="00AC2A1D"/>
    <w:rsid w:val="00B239D5"/>
    <w:rsid w:val="00B55863"/>
    <w:rsid w:val="00B64E70"/>
    <w:rsid w:val="00B76A00"/>
    <w:rsid w:val="00BA047A"/>
    <w:rsid w:val="00BB3EE7"/>
    <w:rsid w:val="00BC615A"/>
    <w:rsid w:val="00BF15F8"/>
    <w:rsid w:val="00C01CCE"/>
    <w:rsid w:val="00C169C8"/>
    <w:rsid w:val="00C262D6"/>
    <w:rsid w:val="00C651BF"/>
    <w:rsid w:val="00C73897"/>
    <w:rsid w:val="00C921B6"/>
    <w:rsid w:val="00CB53CE"/>
    <w:rsid w:val="00D0717E"/>
    <w:rsid w:val="00D45F0B"/>
    <w:rsid w:val="00D61DB0"/>
    <w:rsid w:val="00D715CC"/>
    <w:rsid w:val="00DA36D2"/>
    <w:rsid w:val="00E0344C"/>
    <w:rsid w:val="00E12FE8"/>
    <w:rsid w:val="00E47ED2"/>
    <w:rsid w:val="00E50244"/>
    <w:rsid w:val="00E95525"/>
    <w:rsid w:val="00EB25CA"/>
    <w:rsid w:val="00F1397C"/>
    <w:rsid w:val="00F2183E"/>
    <w:rsid w:val="00F432DF"/>
    <w:rsid w:val="00F51A9F"/>
    <w:rsid w:val="00F83F36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D106C-20ED-4F1E-8182-6B5F8A6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8">
    <w:name w:val="標準(太郎文書スタイル)"/>
    <w:uiPriority w:val="99"/>
    <w:rsid w:val="0078430A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4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73897"/>
  </w:style>
  <w:style w:type="character" w:customStyle="1" w:styleId="ac">
    <w:name w:val="日付 (文字)"/>
    <w:basedOn w:val="a0"/>
    <w:link w:val="ab"/>
    <w:uiPriority w:val="99"/>
    <w:semiHidden/>
    <w:rsid w:val="00C7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D55E-207B-434F-8E4A-BC0418C1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58</cp:revision>
  <cp:lastPrinted>2020-03-16T11:50:00Z</cp:lastPrinted>
  <dcterms:created xsi:type="dcterms:W3CDTF">2019-11-15T08:21:00Z</dcterms:created>
  <dcterms:modified xsi:type="dcterms:W3CDTF">2020-12-10T02:44:00Z</dcterms:modified>
</cp:coreProperties>
</file>