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B3F4"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E7873A6" w14:textId="77777777" w:rsidR="003D4E97" w:rsidRPr="003D4E97" w:rsidRDefault="003D4E97" w:rsidP="003D4E97">
      <w:pPr>
        <w:widowControl/>
        <w:jc w:val="right"/>
        <w:rPr>
          <w:rFonts w:asciiTheme="minorEastAsia" w:hAnsiTheme="minorEastAsia"/>
          <w:szCs w:val="21"/>
        </w:rPr>
      </w:pPr>
    </w:p>
    <w:p w14:paraId="1DF9A99B" w14:textId="77777777" w:rsidR="00605BBC" w:rsidRPr="00976BFE" w:rsidRDefault="00605BBC" w:rsidP="00605BBC">
      <w:pPr>
        <w:jc w:val="center"/>
        <w:rPr>
          <w:sz w:val="36"/>
          <w:szCs w:val="36"/>
        </w:rPr>
      </w:pPr>
      <w:r w:rsidRPr="00976BFE">
        <w:rPr>
          <w:rFonts w:hint="eastAsia"/>
          <w:sz w:val="36"/>
          <w:szCs w:val="36"/>
        </w:rPr>
        <w:t>誓　　　約　　　書</w:t>
      </w:r>
    </w:p>
    <w:p w14:paraId="0DEC745B" w14:textId="77777777" w:rsidR="00605BBC" w:rsidRDefault="00605BBC" w:rsidP="00605BBC"/>
    <w:p w14:paraId="433880C1" w14:textId="1ACFD024" w:rsidR="00605BBC" w:rsidRPr="00976BFE" w:rsidRDefault="00E57F85" w:rsidP="00605BBC">
      <w:r>
        <w:rPr>
          <w:rFonts w:hint="eastAsia"/>
        </w:rPr>
        <w:t>「</w:t>
      </w:r>
      <w:r w:rsidR="00473F34">
        <w:rPr>
          <w:rFonts w:hint="eastAsia"/>
        </w:rPr>
        <w:t>東京運輸支局</w:t>
      </w:r>
      <w:r w:rsidR="00C743AE">
        <w:rPr>
          <w:rFonts w:hint="eastAsia"/>
        </w:rPr>
        <w:t>、神奈川運輸支局及び千葉運輸支局習志野自動車検査登録事務所</w:t>
      </w:r>
      <w:r w:rsidR="00473F34">
        <w:rPr>
          <w:rFonts w:hint="eastAsia"/>
        </w:rPr>
        <w:t>への人材派遣業務</w:t>
      </w:r>
      <w:r w:rsidR="00605BBC">
        <w:rPr>
          <w:rFonts w:hint="eastAsia"/>
        </w:rPr>
        <w:t>」に係る一般競争入札に参加するに当たり、以下の事実について相違ないこと及び事実に相違があった場合は速やかに通知することを誓約します。</w:t>
      </w:r>
    </w:p>
    <w:p w14:paraId="69B040B5"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9AF3C5E" w14:textId="77777777" w:rsidR="00605BBC" w:rsidRPr="00976BFE" w:rsidRDefault="00605BBC" w:rsidP="00605BBC"/>
    <w:p w14:paraId="42ABA91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4E834B2C" w14:textId="77777777" w:rsidR="00605BBC" w:rsidRDefault="00605BBC" w:rsidP="00605BBC">
      <w:pPr>
        <w:ind w:left="210" w:hangingChars="100" w:hanging="210"/>
      </w:pPr>
    </w:p>
    <w:p w14:paraId="1DE7B313"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CD9C71" w14:textId="77777777" w:rsidR="00605BBC" w:rsidRDefault="00605BBC" w:rsidP="00605BBC">
      <w:pPr>
        <w:ind w:left="210" w:hangingChars="100" w:hanging="210"/>
      </w:pPr>
    </w:p>
    <w:p w14:paraId="56F79243" w14:textId="77777777" w:rsidR="00605BBC" w:rsidRDefault="00605BBC" w:rsidP="00605BBC">
      <w:pPr>
        <w:ind w:left="210" w:hangingChars="100" w:hanging="210"/>
      </w:pPr>
    </w:p>
    <w:p w14:paraId="72B2EDCD" w14:textId="77777777" w:rsidR="00605BBC" w:rsidRDefault="00E221E7" w:rsidP="00605BBC">
      <w:pPr>
        <w:ind w:left="210" w:hangingChars="100" w:hanging="210"/>
      </w:pPr>
      <w:r>
        <w:rPr>
          <w:rFonts w:hint="eastAsia"/>
        </w:rPr>
        <w:t>令和</w:t>
      </w:r>
      <w:r w:rsidR="00605BBC">
        <w:rPr>
          <w:rFonts w:hint="eastAsia"/>
        </w:rPr>
        <w:t xml:space="preserve">　　年　　月　　日</w:t>
      </w:r>
    </w:p>
    <w:p w14:paraId="5559CD07" w14:textId="77777777" w:rsidR="00605BBC" w:rsidRDefault="00605BBC" w:rsidP="00605BBC">
      <w:pPr>
        <w:ind w:left="210" w:hangingChars="100" w:hanging="210"/>
      </w:pPr>
    </w:p>
    <w:p w14:paraId="711B739C" w14:textId="77777777" w:rsidR="00605BBC" w:rsidRDefault="00605BBC" w:rsidP="00605BBC">
      <w:pPr>
        <w:ind w:firstLineChars="1500" w:firstLine="3150"/>
        <w:jc w:val="left"/>
      </w:pPr>
      <w:r>
        <w:rPr>
          <w:rFonts w:hint="eastAsia"/>
        </w:rPr>
        <w:t>住　　　　所</w:t>
      </w:r>
    </w:p>
    <w:p w14:paraId="452F215B" w14:textId="77777777" w:rsidR="00605BBC" w:rsidRDefault="00605BBC" w:rsidP="00605BBC">
      <w:pPr>
        <w:ind w:firstLineChars="1500" w:firstLine="3150"/>
      </w:pPr>
      <w:r>
        <w:rPr>
          <w:rFonts w:hint="eastAsia"/>
        </w:rPr>
        <w:t>商号又は名称</w:t>
      </w:r>
    </w:p>
    <w:p w14:paraId="3C1F794C" w14:textId="77777777" w:rsidR="00605BBC" w:rsidRDefault="00605BBC" w:rsidP="00E221E7">
      <w:pPr>
        <w:ind w:firstLineChars="1300" w:firstLine="3120"/>
        <w:jc w:val="left"/>
      </w:pPr>
      <w:r w:rsidRPr="00473F34">
        <w:rPr>
          <w:rFonts w:hint="eastAsia"/>
          <w:spacing w:val="15"/>
          <w:kern w:val="0"/>
          <w:fitText w:val="1260" w:id="744237824"/>
        </w:rPr>
        <w:t>代表者氏</w:t>
      </w:r>
      <w:r w:rsidRPr="00473F34">
        <w:rPr>
          <w:rFonts w:hint="eastAsia"/>
          <w:spacing w:val="45"/>
          <w:kern w:val="0"/>
          <w:fitText w:val="1260" w:id="744237824"/>
        </w:rPr>
        <w:t>名</w:t>
      </w:r>
      <w:r>
        <w:rPr>
          <w:rFonts w:hint="eastAsia"/>
          <w:kern w:val="0"/>
        </w:rPr>
        <w:t xml:space="preserve">　　　　　　　　　　　　　　</w:t>
      </w:r>
      <w:r w:rsidR="00B55D5F">
        <w:rPr>
          <w:rFonts w:hint="eastAsia"/>
          <w:kern w:val="0"/>
        </w:rPr>
        <w:t xml:space="preserve">　　　</w:t>
      </w:r>
      <w:r w:rsidR="00DB58D3">
        <w:rPr>
          <w:rFonts w:hint="eastAsia"/>
          <w:kern w:val="0"/>
        </w:rPr>
        <w:t xml:space="preserve">　</w:t>
      </w:r>
    </w:p>
    <w:p w14:paraId="1E7D3F43" w14:textId="77777777" w:rsidR="00605BBC" w:rsidRDefault="00605BBC" w:rsidP="00605BBC">
      <w:pPr>
        <w:ind w:leftChars="100" w:left="210" w:firstLineChars="2300" w:firstLine="4830"/>
      </w:pPr>
    </w:p>
    <w:p w14:paraId="45F0C156" w14:textId="77777777" w:rsidR="00605BBC" w:rsidRDefault="00605BBC" w:rsidP="00605BBC">
      <w:pPr>
        <w:ind w:leftChars="100" w:left="210" w:firstLineChars="2300" w:firstLine="4830"/>
      </w:pPr>
    </w:p>
    <w:p w14:paraId="4035CB78" w14:textId="77777777" w:rsidR="00605BBC" w:rsidRDefault="00605BBC" w:rsidP="00605BBC">
      <w:pPr>
        <w:ind w:leftChars="100" w:left="210" w:firstLineChars="2300" w:firstLine="4830"/>
      </w:pPr>
      <w:r>
        <w:rPr>
          <w:rFonts w:hint="eastAsia"/>
        </w:rPr>
        <w:t>支出負担行為担当官</w:t>
      </w:r>
    </w:p>
    <w:p w14:paraId="6ACBA284" w14:textId="3093E91F" w:rsidR="00605BBC" w:rsidRPr="00976BFE" w:rsidRDefault="00605BBC" w:rsidP="00605BBC">
      <w:pPr>
        <w:ind w:left="210" w:hangingChars="100" w:hanging="210"/>
      </w:pPr>
      <w:r>
        <w:rPr>
          <w:rFonts w:hint="eastAsia"/>
        </w:rPr>
        <w:t xml:space="preserve">　　　　　　　　　　　　　　　　　　　　　　　　　</w:t>
      </w:r>
      <w:r w:rsidR="00CB75F7">
        <w:rPr>
          <w:rFonts w:hint="eastAsia"/>
        </w:rPr>
        <w:t xml:space="preserve">　　</w:t>
      </w:r>
      <w:r w:rsidR="00CB6E4A">
        <w:rPr>
          <w:rFonts w:hint="eastAsia"/>
        </w:rPr>
        <w:t xml:space="preserve">　</w:t>
      </w:r>
      <w:r w:rsidR="00CB75F7">
        <w:rPr>
          <w:rFonts w:hint="eastAsia"/>
        </w:rPr>
        <w:t>関東運輸局長</w:t>
      </w:r>
      <w:r>
        <w:rPr>
          <w:rFonts w:hint="eastAsia"/>
        </w:rPr>
        <w:t xml:space="preserve">　殿</w:t>
      </w:r>
    </w:p>
    <w:p w14:paraId="21269FAF"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62BC" w14:textId="77777777" w:rsidR="00175F15" w:rsidRDefault="00175F15" w:rsidP="007E29FE">
      <w:r>
        <w:separator/>
      </w:r>
    </w:p>
  </w:endnote>
  <w:endnote w:type="continuationSeparator" w:id="0">
    <w:p w14:paraId="4696643C"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CE9E" w14:textId="77777777" w:rsidR="00175F15" w:rsidRDefault="00175F15" w:rsidP="007E29FE">
      <w:r>
        <w:separator/>
      </w:r>
    </w:p>
  </w:footnote>
  <w:footnote w:type="continuationSeparator" w:id="0">
    <w:p w14:paraId="214C2379"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933C7"/>
    <w:rsid w:val="000B104A"/>
    <w:rsid w:val="000C598D"/>
    <w:rsid w:val="000F0028"/>
    <w:rsid w:val="0011770D"/>
    <w:rsid w:val="00175F15"/>
    <w:rsid w:val="001A3A85"/>
    <w:rsid w:val="001B5AE3"/>
    <w:rsid w:val="001C62CA"/>
    <w:rsid w:val="00271109"/>
    <w:rsid w:val="002941EE"/>
    <w:rsid w:val="00330EED"/>
    <w:rsid w:val="00337BD9"/>
    <w:rsid w:val="003848D7"/>
    <w:rsid w:val="003A2C2A"/>
    <w:rsid w:val="003A366A"/>
    <w:rsid w:val="003D4E97"/>
    <w:rsid w:val="004214F8"/>
    <w:rsid w:val="00431FF2"/>
    <w:rsid w:val="0046378D"/>
    <w:rsid w:val="00473F34"/>
    <w:rsid w:val="004B001E"/>
    <w:rsid w:val="004D68BF"/>
    <w:rsid w:val="005347F2"/>
    <w:rsid w:val="00581325"/>
    <w:rsid w:val="00597DD5"/>
    <w:rsid w:val="005B2C3D"/>
    <w:rsid w:val="005C090E"/>
    <w:rsid w:val="005D66C7"/>
    <w:rsid w:val="00605BBC"/>
    <w:rsid w:val="006B2066"/>
    <w:rsid w:val="00733AEF"/>
    <w:rsid w:val="00742297"/>
    <w:rsid w:val="007952D5"/>
    <w:rsid w:val="007E29FE"/>
    <w:rsid w:val="007F1A0A"/>
    <w:rsid w:val="007F1B31"/>
    <w:rsid w:val="007F341D"/>
    <w:rsid w:val="00863A35"/>
    <w:rsid w:val="008713C4"/>
    <w:rsid w:val="00A156AA"/>
    <w:rsid w:val="00A60A03"/>
    <w:rsid w:val="00AB729F"/>
    <w:rsid w:val="00B55D5F"/>
    <w:rsid w:val="00C36D3B"/>
    <w:rsid w:val="00C743AE"/>
    <w:rsid w:val="00CB6E4A"/>
    <w:rsid w:val="00CB75F7"/>
    <w:rsid w:val="00DB58D3"/>
    <w:rsid w:val="00DC0F13"/>
    <w:rsid w:val="00DF0B89"/>
    <w:rsid w:val="00E221E7"/>
    <w:rsid w:val="00E57F85"/>
    <w:rsid w:val="00EA4789"/>
    <w:rsid w:val="00EB73A7"/>
    <w:rsid w:val="00EC05E0"/>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B7AD3C3"/>
  <w15:docId w15:val="{31B16F59-FCF0-4D3C-A329-C9485AB2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DC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