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7A17" w14:textId="1D7E8D90" w:rsidR="00C76D3E" w:rsidRPr="00A54A67" w:rsidRDefault="00DF3D63" w:rsidP="00DF3D63">
      <w:pPr>
        <w:snapToGrid w:val="0"/>
        <w:jc w:val="center"/>
        <w:rPr>
          <w:rFonts w:asciiTheme="minorEastAsia" w:eastAsiaTheme="minorEastAsia" w:hAnsiTheme="minorEastAsia" w:hint="default"/>
          <w:b/>
          <w:bCs/>
          <w:sz w:val="18"/>
          <w:szCs w:val="12"/>
        </w:rPr>
      </w:pPr>
      <w:r w:rsidRPr="00A54A67">
        <w:rPr>
          <w:rFonts w:asciiTheme="minorEastAsia" w:eastAsiaTheme="minorEastAsia" w:hAnsiTheme="minorEastAsia"/>
          <w:b/>
          <w:bCs/>
          <w:szCs w:val="24"/>
        </w:rPr>
        <w:t xml:space="preserve">神戸運輸監理部　兵庫陸運部長　</w:t>
      </w:r>
      <w:r w:rsidR="00C76D3E" w:rsidRPr="00A54A67">
        <w:rPr>
          <w:rFonts w:asciiTheme="minorEastAsia" w:eastAsiaTheme="minorEastAsia" w:hAnsiTheme="minorEastAsia"/>
          <w:b/>
          <w:bCs/>
          <w:szCs w:val="24"/>
        </w:rPr>
        <w:t xml:space="preserve">　略</w:t>
      </w:r>
      <w:r w:rsidRPr="00A54A67">
        <w:rPr>
          <w:rFonts w:asciiTheme="minorEastAsia" w:eastAsiaTheme="minorEastAsia" w:hAnsiTheme="minorEastAsia"/>
          <w:b/>
          <w:bCs/>
          <w:szCs w:val="24"/>
        </w:rPr>
        <w:t xml:space="preserve"> </w:t>
      </w:r>
      <w:r w:rsidR="00C76D3E" w:rsidRPr="00A54A67">
        <w:rPr>
          <w:rFonts w:asciiTheme="minorEastAsia" w:eastAsiaTheme="minorEastAsia" w:hAnsiTheme="minorEastAsia"/>
          <w:b/>
          <w:bCs/>
          <w:szCs w:val="24"/>
        </w:rPr>
        <w:t>歴</w:t>
      </w:r>
    </w:p>
    <w:p w14:paraId="6986B3B2" w14:textId="77777777" w:rsidR="00C76D3E" w:rsidRPr="00DF3D63" w:rsidRDefault="00C76D3E" w:rsidP="008E1E89">
      <w:pPr>
        <w:snapToGrid w:val="0"/>
        <w:rPr>
          <w:rFonts w:asciiTheme="minorEastAsia" w:eastAsiaTheme="minorEastAsia" w:hAnsiTheme="minorEastAsia" w:hint="default"/>
          <w:sz w:val="22"/>
          <w:szCs w:val="18"/>
        </w:rPr>
      </w:pPr>
    </w:p>
    <w:p w14:paraId="6FA8B0B7" w14:textId="3003E773" w:rsidR="00C76D3E" w:rsidRPr="00DF3D63" w:rsidRDefault="00DF3D63" w:rsidP="00A54A67">
      <w:pPr>
        <w:tabs>
          <w:tab w:val="left" w:pos="2286"/>
        </w:tabs>
        <w:snapToGrid w:val="0"/>
        <w:rPr>
          <w:rFonts w:asciiTheme="minorEastAsia" w:eastAsiaTheme="minorEastAsia" w:hAnsiTheme="minorEastAsia" w:hint="default"/>
          <w:sz w:val="22"/>
          <w:szCs w:val="18"/>
        </w:rPr>
      </w:pPr>
      <w:bookmarkStart w:id="0" w:name="_Hlk193448423"/>
      <w:r w:rsidRPr="00DF3D63">
        <w:rPr>
          <w:rFonts w:asciiTheme="minorEastAsia" w:eastAsiaTheme="minorEastAsia" w:hAnsiTheme="minorEastAsia" w:hint="default"/>
          <w:spacing w:val="-3"/>
          <w:sz w:val="22"/>
          <w:szCs w:val="18"/>
        </w:rPr>
        <w:tab/>
      </w:r>
      <w:r w:rsidRPr="00DF3D63">
        <w:rPr>
          <w:rFonts w:asciiTheme="minorEastAsia" w:eastAsiaTheme="minorEastAsia" w:hAnsiTheme="minorEastAsia" w:cs="ＭＳ明朝"/>
          <w:color w:val="auto"/>
          <w:sz w:val="16"/>
          <w:szCs w:val="16"/>
        </w:rPr>
        <w:t>たけうち</w:t>
      </w:r>
      <w:r w:rsidR="00C76D3E" w:rsidRPr="00DF3D63">
        <w:rPr>
          <w:rFonts w:asciiTheme="minorEastAsia" w:eastAsiaTheme="minorEastAsia" w:hAnsiTheme="minorEastAsia" w:cs="ＭＳ明朝"/>
          <w:color w:val="auto"/>
          <w:sz w:val="16"/>
          <w:szCs w:val="16"/>
        </w:rPr>
        <w:t xml:space="preserve"> 　</w:t>
      </w:r>
      <w:r w:rsidR="00EA5884" w:rsidRPr="00DF3D63">
        <w:rPr>
          <w:rFonts w:asciiTheme="minorEastAsia" w:eastAsiaTheme="minorEastAsia" w:hAnsiTheme="minorEastAsia" w:cs="ＭＳ明朝"/>
          <w:color w:val="auto"/>
          <w:sz w:val="16"/>
          <w:szCs w:val="16"/>
        </w:rPr>
        <w:t xml:space="preserve">　</w:t>
      </w:r>
      <w:r w:rsidRPr="00DF3D63">
        <w:rPr>
          <w:rFonts w:asciiTheme="minorEastAsia" w:eastAsiaTheme="minorEastAsia" w:hAnsiTheme="minorEastAsia" w:cs="ＭＳ明朝"/>
          <w:color w:val="auto"/>
          <w:sz w:val="16"/>
          <w:szCs w:val="16"/>
        </w:rPr>
        <w:t>ひろあき</w:t>
      </w:r>
    </w:p>
    <w:p w14:paraId="359062C1" w14:textId="56F68574" w:rsidR="00C76D3E" w:rsidRPr="00DF3D63" w:rsidRDefault="00C76D3E" w:rsidP="00A54A67">
      <w:pPr>
        <w:tabs>
          <w:tab w:val="left" w:pos="2286"/>
          <w:tab w:val="left" w:pos="2694"/>
        </w:tabs>
        <w:snapToGrid w:val="0"/>
        <w:spacing w:line="421" w:lineRule="exact"/>
        <w:rPr>
          <w:rFonts w:asciiTheme="minorEastAsia" w:eastAsiaTheme="minorEastAsia" w:hAnsiTheme="minorEastAsia" w:hint="default"/>
          <w:sz w:val="22"/>
          <w:szCs w:val="18"/>
        </w:rPr>
      </w:pPr>
      <w:r w:rsidRPr="00DF3D63">
        <w:rPr>
          <w:rFonts w:asciiTheme="minorEastAsia" w:eastAsiaTheme="minorEastAsia" w:hAnsiTheme="minorEastAsia"/>
          <w:spacing w:val="288"/>
          <w:sz w:val="22"/>
          <w:szCs w:val="18"/>
          <w:fitText w:val="1016" w:id="-470646784"/>
        </w:rPr>
        <w:t>氏</w:t>
      </w:r>
      <w:r w:rsidRPr="00DF3D63">
        <w:rPr>
          <w:rFonts w:asciiTheme="minorEastAsia" w:eastAsiaTheme="minorEastAsia" w:hAnsiTheme="minorEastAsia"/>
          <w:sz w:val="22"/>
          <w:szCs w:val="18"/>
          <w:fitText w:val="1016" w:id="-470646784"/>
        </w:rPr>
        <w:t>名</w:t>
      </w:r>
      <w:bookmarkEnd w:id="0"/>
      <w:r w:rsidR="00DF3D63" w:rsidRPr="00DF3D63">
        <w:rPr>
          <w:rFonts w:asciiTheme="minorEastAsia" w:eastAsiaTheme="minorEastAsia" w:hAnsiTheme="minorEastAsia" w:hint="default"/>
          <w:spacing w:val="-3"/>
          <w:sz w:val="22"/>
          <w:szCs w:val="18"/>
        </w:rPr>
        <w:tab/>
      </w:r>
      <w:r w:rsidR="00DF3D63" w:rsidRPr="00DF3D63">
        <w:rPr>
          <w:rFonts w:asciiTheme="minorEastAsia" w:eastAsiaTheme="minorEastAsia" w:hAnsiTheme="minorEastAsia" w:cs="ＭＳ明朝"/>
          <w:color w:val="auto"/>
          <w:sz w:val="28"/>
          <w:szCs w:val="28"/>
        </w:rPr>
        <w:t>竹 内</w:t>
      </w:r>
      <w:r w:rsidR="00B90F62" w:rsidRPr="00DF3D63">
        <w:rPr>
          <w:rFonts w:asciiTheme="minorEastAsia" w:eastAsiaTheme="minorEastAsia" w:hAnsiTheme="minorEastAsia" w:cs="ＭＳ明朝"/>
          <w:color w:val="auto"/>
          <w:sz w:val="28"/>
          <w:szCs w:val="28"/>
        </w:rPr>
        <w:t xml:space="preserve">　</w:t>
      </w:r>
      <w:r w:rsidR="00DF3D63" w:rsidRPr="00DF3D63">
        <w:rPr>
          <w:rFonts w:asciiTheme="minorEastAsia" w:eastAsiaTheme="minorEastAsia" w:hAnsiTheme="minorEastAsia" w:cs="ＭＳ明朝"/>
          <w:color w:val="auto"/>
          <w:sz w:val="28"/>
          <w:szCs w:val="28"/>
        </w:rPr>
        <w:t>弘 明</w:t>
      </w:r>
    </w:p>
    <w:p w14:paraId="7F294CC4" w14:textId="46F05E01" w:rsidR="00C76D3E" w:rsidRPr="00DF3D63" w:rsidRDefault="00C76D3E" w:rsidP="00A54A67">
      <w:pPr>
        <w:tabs>
          <w:tab w:val="left" w:pos="2286"/>
          <w:tab w:val="left" w:pos="2694"/>
        </w:tabs>
        <w:snapToGrid w:val="0"/>
        <w:spacing w:beforeLines="50" w:before="170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/>
          <w:sz w:val="22"/>
          <w:szCs w:val="22"/>
        </w:rPr>
        <w:t>生</w:t>
      </w:r>
      <w:r w:rsidR="00DF3D63" w:rsidRPr="00DF3D63">
        <w:rPr>
          <w:rFonts w:asciiTheme="minorEastAsia" w:eastAsiaTheme="minorEastAsia" w:hAnsiTheme="minorEastAsia"/>
          <w:sz w:val="22"/>
          <w:szCs w:val="22"/>
        </w:rPr>
        <w:t>年月</w:t>
      </w:r>
      <w:r w:rsidRPr="00DF3D63">
        <w:rPr>
          <w:rFonts w:asciiTheme="minorEastAsia" w:eastAsiaTheme="minorEastAsia" w:hAnsiTheme="minorEastAsia"/>
          <w:sz w:val="22"/>
          <w:szCs w:val="22"/>
        </w:rPr>
        <w:t>日</w:t>
      </w:r>
      <w:r w:rsidR="00DF3D63"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昭和</w:t>
      </w:r>
      <w:r w:rsidR="00DF3D63" w:rsidRPr="00DF3D63">
        <w:rPr>
          <w:rFonts w:asciiTheme="minorEastAsia" w:eastAsiaTheme="minorEastAsia" w:hAnsiTheme="minorEastAsia"/>
          <w:sz w:val="22"/>
          <w:szCs w:val="22"/>
        </w:rPr>
        <w:t>43年1月2</w:t>
      </w:r>
      <w:r w:rsidRPr="00DF3D63">
        <w:rPr>
          <w:rFonts w:asciiTheme="minorEastAsia" w:eastAsiaTheme="minorEastAsia" w:hAnsiTheme="minorEastAsia"/>
          <w:sz w:val="22"/>
          <w:szCs w:val="22"/>
        </w:rPr>
        <w:t>日</w:t>
      </w:r>
      <w:r w:rsidR="00DF3D63" w:rsidRPr="00DF3D63">
        <w:rPr>
          <w:rFonts w:asciiTheme="minorEastAsia" w:eastAsiaTheme="minorEastAsia" w:hAnsiTheme="minorEastAsia"/>
          <w:sz w:val="22"/>
          <w:szCs w:val="22"/>
        </w:rPr>
        <w:t xml:space="preserve"> 生（58歳）</w:t>
      </w:r>
    </w:p>
    <w:p w14:paraId="6E73066B" w14:textId="009E3076" w:rsidR="00C76D3E" w:rsidRPr="00DF3D63" w:rsidRDefault="00C76D3E" w:rsidP="00A54A67">
      <w:pPr>
        <w:tabs>
          <w:tab w:val="left" w:pos="2286"/>
          <w:tab w:val="left" w:pos="2694"/>
        </w:tabs>
        <w:snapToGrid w:val="0"/>
        <w:spacing w:beforeLines="50" w:before="170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/>
          <w:spacing w:val="89"/>
          <w:sz w:val="22"/>
          <w:szCs w:val="22"/>
          <w:fitText w:val="1016" w:id="-470646783"/>
        </w:rPr>
        <w:t>出身</w:t>
      </w:r>
      <w:r w:rsidRPr="00DF3D63">
        <w:rPr>
          <w:rFonts w:asciiTheme="minorEastAsia" w:eastAsiaTheme="minorEastAsia" w:hAnsiTheme="minorEastAsia"/>
          <w:sz w:val="22"/>
          <w:szCs w:val="22"/>
          <w:fitText w:val="1016" w:id="-470646783"/>
        </w:rPr>
        <w:t>地</w:t>
      </w:r>
      <w:r w:rsidR="00DF3D63" w:rsidRPr="00DF3D63">
        <w:rPr>
          <w:rFonts w:asciiTheme="minorEastAsia" w:eastAsiaTheme="minorEastAsia" w:hAnsiTheme="minorEastAsia"/>
          <w:sz w:val="22"/>
          <w:szCs w:val="22"/>
        </w:rPr>
        <w:t>（本籍地）</w:t>
      </w:r>
      <w:r w:rsidR="00DF3D63" w:rsidRPr="00DF3D63">
        <w:rPr>
          <w:rFonts w:asciiTheme="minorEastAsia" w:eastAsiaTheme="minorEastAsia" w:hAnsiTheme="minorEastAsia" w:hint="default"/>
          <w:spacing w:val="-3"/>
          <w:sz w:val="22"/>
          <w:szCs w:val="22"/>
        </w:rPr>
        <w:tab/>
      </w:r>
      <w:r w:rsidR="00DF3D63" w:rsidRPr="00DF3D63">
        <w:rPr>
          <w:rFonts w:asciiTheme="minorEastAsia" w:eastAsiaTheme="minorEastAsia" w:hAnsiTheme="minorEastAsia"/>
          <w:spacing w:val="-3"/>
          <w:sz w:val="22"/>
          <w:szCs w:val="22"/>
        </w:rPr>
        <w:t>大阪府</w:t>
      </w:r>
    </w:p>
    <w:p w14:paraId="4DCA2397" w14:textId="0CF74FC9" w:rsidR="00C76D3E" w:rsidRPr="00DF3D63" w:rsidRDefault="00C76D3E" w:rsidP="00A54A67">
      <w:pPr>
        <w:tabs>
          <w:tab w:val="left" w:pos="2286"/>
          <w:tab w:val="left" w:pos="2694"/>
          <w:tab w:val="center" w:pos="5083"/>
          <w:tab w:val="left" w:pos="5341"/>
        </w:tabs>
        <w:snapToGrid w:val="0"/>
        <w:spacing w:beforeLines="50" w:before="170"/>
        <w:rPr>
          <w:rFonts w:asciiTheme="minorEastAsia" w:eastAsiaTheme="minorEastAsia" w:hAnsiTheme="minorEastAsia" w:hint="default"/>
          <w:spacing w:val="-3"/>
          <w:sz w:val="22"/>
          <w:szCs w:val="22"/>
        </w:rPr>
      </w:pPr>
      <w:r w:rsidRPr="00DF3D63">
        <w:rPr>
          <w:rFonts w:asciiTheme="minorEastAsia" w:eastAsiaTheme="minorEastAsia" w:hAnsiTheme="minorEastAsia"/>
          <w:spacing w:val="288"/>
          <w:sz w:val="22"/>
          <w:szCs w:val="22"/>
          <w:fitText w:val="1016" w:id="-470646782"/>
        </w:rPr>
        <w:t>学</w:t>
      </w:r>
      <w:r w:rsidRPr="00DF3D63">
        <w:rPr>
          <w:rFonts w:asciiTheme="minorEastAsia" w:eastAsiaTheme="minorEastAsia" w:hAnsiTheme="minorEastAsia"/>
          <w:sz w:val="22"/>
          <w:szCs w:val="22"/>
          <w:fitText w:val="1016" w:id="-470646782"/>
        </w:rPr>
        <w:t>歴</w:t>
      </w:r>
      <w:r w:rsidR="00DF3D63" w:rsidRPr="00DF3D63">
        <w:rPr>
          <w:rFonts w:asciiTheme="minorEastAsia" w:eastAsiaTheme="minorEastAsia" w:hAnsiTheme="minorEastAsia" w:hint="default"/>
          <w:spacing w:val="-3"/>
          <w:sz w:val="22"/>
          <w:szCs w:val="22"/>
        </w:rPr>
        <w:tab/>
      </w:r>
      <w:r w:rsidR="00DF3D63" w:rsidRPr="00DF3D63">
        <w:rPr>
          <w:rFonts w:asciiTheme="minorEastAsia" w:eastAsiaTheme="minorEastAsia" w:hAnsiTheme="minorEastAsia"/>
          <w:spacing w:val="-3"/>
          <w:sz w:val="22"/>
          <w:szCs w:val="22"/>
        </w:rPr>
        <w:t>大阪府立和泉工業高等学校　卒</w:t>
      </w:r>
    </w:p>
    <w:p w14:paraId="5755FB64" w14:textId="6656439C" w:rsidR="00DF3D63" w:rsidRPr="00DF3D63" w:rsidRDefault="00DF3D63" w:rsidP="00DF3D63">
      <w:pPr>
        <w:tabs>
          <w:tab w:val="left" w:pos="2540"/>
          <w:tab w:val="left" w:pos="2694"/>
          <w:tab w:val="center" w:pos="5083"/>
          <w:tab w:val="left" w:pos="5341"/>
        </w:tabs>
        <w:snapToGrid w:val="0"/>
        <w:spacing w:beforeLines="50" w:before="170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/>
          <w:spacing w:val="-3"/>
          <w:sz w:val="22"/>
          <w:szCs w:val="22"/>
        </w:rPr>
        <w:t>採用試験の種類及び区分　Ⅲ種（機械）</w:t>
      </w:r>
    </w:p>
    <w:p w14:paraId="5EC44746" w14:textId="77777777" w:rsidR="00C76D3E" w:rsidRPr="00DF3D63" w:rsidRDefault="00C76D3E" w:rsidP="008E1E89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14:paraId="47030A18" w14:textId="3BBEF60F" w:rsidR="00DF3D63" w:rsidRPr="00DF3D63" w:rsidRDefault="00C76D3E" w:rsidP="00A54A67">
      <w:pPr>
        <w:tabs>
          <w:tab w:val="left" w:pos="1596"/>
          <w:tab w:val="left" w:pos="3429"/>
        </w:tabs>
        <w:snapToGrid w:val="0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/>
          <w:spacing w:val="288"/>
          <w:sz w:val="22"/>
          <w:szCs w:val="22"/>
          <w:fitText w:val="1016" w:id="-470646016"/>
        </w:rPr>
        <w:t>略</w:t>
      </w:r>
      <w:r w:rsidRPr="00DF3D63">
        <w:rPr>
          <w:rFonts w:asciiTheme="minorEastAsia" w:eastAsiaTheme="minorEastAsia" w:hAnsiTheme="minorEastAsia"/>
          <w:sz w:val="22"/>
          <w:szCs w:val="22"/>
          <w:fitText w:val="1016" w:id="-470646016"/>
        </w:rPr>
        <w:t>歴</w:t>
      </w:r>
      <w:r w:rsidR="00DF3D63"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="00DF3D63" w:rsidRPr="00A54A67">
        <w:rPr>
          <w:rFonts w:asciiTheme="minorEastAsia" w:eastAsiaTheme="minorEastAsia" w:hAnsiTheme="minorEastAsia"/>
          <w:spacing w:val="38"/>
          <w:sz w:val="22"/>
          <w:szCs w:val="22"/>
          <w:fitText w:val="1236" w:id="-470642432"/>
        </w:rPr>
        <w:t>平成3．</w:t>
      </w:r>
      <w:r w:rsidR="00DF3D63" w:rsidRPr="00A54A67">
        <w:rPr>
          <w:rFonts w:asciiTheme="minorEastAsia" w:eastAsiaTheme="minorEastAsia" w:hAnsiTheme="minorEastAsia"/>
          <w:spacing w:val="-2"/>
          <w:sz w:val="22"/>
          <w:szCs w:val="22"/>
          <w:fitText w:val="1236" w:id="-470642432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="00DF3D63" w:rsidRPr="00DF3D63">
        <w:rPr>
          <w:rFonts w:asciiTheme="minorEastAsia" w:eastAsiaTheme="minorEastAsia" w:hAnsiTheme="minorEastAsia"/>
          <w:sz w:val="22"/>
          <w:szCs w:val="22"/>
        </w:rPr>
        <w:t>大阪陸運支局車両課</w:t>
      </w:r>
    </w:p>
    <w:p w14:paraId="5AA71E4C" w14:textId="1F63D34B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38"/>
          <w:sz w:val="22"/>
          <w:szCs w:val="22"/>
          <w:fitText w:val="1236" w:id="-470642431"/>
        </w:rPr>
        <w:t>平成8．</w:t>
      </w:r>
      <w:r w:rsidRPr="00A54A67">
        <w:rPr>
          <w:rFonts w:asciiTheme="minorEastAsia" w:eastAsiaTheme="minorEastAsia" w:hAnsiTheme="minorEastAsia"/>
          <w:spacing w:val="-2"/>
          <w:sz w:val="22"/>
          <w:szCs w:val="22"/>
          <w:fitText w:val="1236" w:id="-470642431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大阪陸運支局和泉自動車検査登録事務所車両課自動車検査官</w:t>
      </w:r>
    </w:p>
    <w:p w14:paraId="584232CF" w14:textId="15110DAA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38"/>
          <w:sz w:val="22"/>
          <w:szCs w:val="22"/>
          <w:fitText w:val="1236" w:id="-470642430"/>
        </w:rPr>
        <w:t>平成9．</w:t>
      </w:r>
      <w:r w:rsidRPr="00A54A67">
        <w:rPr>
          <w:rFonts w:asciiTheme="minorEastAsia" w:eastAsiaTheme="minorEastAsia" w:hAnsiTheme="minorEastAsia"/>
          <w:spacing w:val="-2"/>
          <w:sz w:val="22"/>
          <w:szCs w:val="22"/>
          <w:fitText w:val="1236" w:id="-470642430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="00A54A67">
        <w:rPr>
          <w:rFonts w:asciiTheme="minorEastAsia" w:eastAsiaTheme="minorEastAsia" w:hAnsiTheme="minorEastAsia"/>
          <w:sz w:val="22"/>
          <w:szCs w:val="22"/>
        </w:rPr>
        <w:t>〃</w:t>
      </w:r>
      <w:r w:rsidRPr="00DF3D63">
        <w:rPr>
          <w:rFonts w:asciiTheme="minorEastAsia" w:eastAsiaTheme="minorEastAsia" w:hAnsiTheme="minorEastAsia"/>
          <w:sz w:val="22"/>
          <w:szCs w:val="22"/>
        </w:rPr>
        <w:t xml:space="preserve">　　　　　</w:t>
      </w:r>
      <w:r w:rsidR="00A54A67">
        <w:rPr>
          <w:rFonts w:asciiTheme="minorEastAsia" w:eastAsiaTheme="minorEastAsia" w:hAnsiTheme="minorEastAsia"/>
          <w:sz w:val="22"/>
          <w:szCs w:val="22"/>
        </w:rPr>
        <w:t>〃</w:t>
      </w:r>
      <w:r w:rsidRPr="00DF3D63">
        <w:rPr>
          <w:rFonts w:asciiTheme="minorEastAsia" w:eastAsiaTheme="minorEastAsia" w:hAnsiTheme="minorEastAsia"/>
          <w:sz w:val="22"/>
          <w:szCs w:val="22"/>
        </w:rPr>
        <w:t xml:space="preserve">　　　　　　　　　</w:t>
      </w:r>
      <w:r w:rsidR="00A54A67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F3D63">
        <w:rPr>
          <w:rFonts w:asciiTheme="minorEastAsia" w:eastAsiaTheme="minorEastAsia" w:hAnsiTheme="minorEastAsia"/>
          <w:sz w:val="22"/>
          <w:szCs w:val="22"/>
        </w:rPr>
        <w:t>自動車検査官</w:t>
      </w:r>
    </w:p>
    <w:p w14:paraId="7EA409EF" w14:textId="00BA78F4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429"/>
        </w:rPr>
        <w:t>平成11．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429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="00301F3D">
        <w:rPr>
          <w:rFonts w:asciiTheme="minorEastAsia" w:eastAsiaTheme="minorEastAsia" w:hAnsiTheme="minorEastAsia"/>
          <w:sz w:val="22"/>
          <w:szCs w:val="22"/>
        </w:rPr>
        <w:t xml:space="preserve">〃　　　　　</w:t>
      </w:r>
      <w:r w:rsidRPr="00DF3D63">
        <w:rPr>
          <w:rFonts w:asciiTheme="minorEastAsia" w:eastAsiaTheme="minorEastAsia" w:hAnsiTheme="minorEastAsia"/>
          <w:sz w:val="22"/>
          <w:szCs w:val="22"/>
        </w:rPr>
        <w:t>なにわ自動車検査登録事務所自動車検査官</w:t>
      </w:r>
    </w:p>
    <w:p w14:paraId="761E14C0" w14:textId="0CBED47A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76"/>
        </w:rPr>
        <w:t>平成13．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76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兵庫陸運支局自動車検査官</w:t>
      </w:r>
    </w:p>
    <w:p w14:paraId="7B0EFE8F" w14:textId="2C3B4C3F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75"/>
        </w:rPr>
        <w:t>平成14．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75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大阪</w:t>
      </w:r>
      <w:r w:rsidR="00301F3D">
        <w:rPr>
          <w:rFonts w:asciiTheme="minorEastAsia" w:eastAsiaTheme="minorEastAsia" w:hAnsiTheme="minorEastAsia"/>
          <w:sz w:val="22"/>
          <w:szCs w:val="22"/>
        </w:rPr>
        <w:t>陸運</w:t>
      </w:r>
      <w:r w:rsidRPr="00DF3D63">
        <w:rPr>
          <w:rFonts w:asciiTheme="minorEastAsia" w:eastAsiaTheme="minorEastAsia" w:hAnsiTheme="minorEastAsia"/>
          <w:sz w:val="22"/>
          <w:szCs w:val="22"/>
        </w:rPr>
        <w:t>支局和泉自動車検査登録事務所自動車検査官</w:t>
      </w:r>
    </w:p>
    <w:p w14:paraId="0948BB0C" w14:textId="6F9B337B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74"/>
        </w:rPr>
        <w:t>平成15．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74"/>
        </w:rPr>
        <w:t>6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近畿運輸局自動車技術安全部技術課技術係長</w:t>
      </w:r>
    </w:p>
    <w:p w14:paraId="463C8204" w14:textId="60BAEADE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73"/>
        </w:rPr>
        <w:t>平成17．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73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大阪運輸支局和泉自動車検査登録事務所自動車検査官</w:t>
      </w:r>
    </w:p>
    <w:p w14:paraId="1A54B84F" w14:textId="19571984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72"/>
        </w:rPr>
        <w:t>平成18．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72"/>
        </w:rPr>
        <w:t>7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="00301F3D">
        <w:rPr>
          <w:rFonts w:asciiTheme="minorEastAsia" w:eastAsiaTheme="minorEastAsia" w:hAnsiTheme="minorEastAsia"/>
          <w:sz w:val="22"/>
          <w:szCs w:val="22"/>
        </w:rPr>
        <w:t>〃　　　　　〃</w:t>
      </w:r>
      <w:r w:rsidRPr="00DF3D63">
        <w:rPr>
          <w:rFonts w:asciiTheme="minorEastAsia" w:eastAsiaTheme="minorEastAsia" w:hAnsiTheme="minorEastAsia"/>
          <w:sz w:val="22"/>
          <w:szCs w:val="22"/>
        </w:rPr>
        <w:t xml:space="preserve">　　　　　　　　　　　陸運技術専門官</w:t>
      </w:r>
    </w:p>
    <w:p w14:paraId="3F2F74E8" w14:textId="568CD8C3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平成18．10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="00301F3D">
        <w:rPr>
          <w:rFonts w:asciiTheme="minorEastAsia" w:eastAsiaTheme="minorEastAsia" w:hAnsiTheme="minorEastAsia"/>
          <w:sz w:val="22"/>
          <w:szCs w:val="22"/>
        </w:rPr>
        <w:t xml:space="preserve">〃　　　　　</w:t>
      </w:r>
      <w:r w:rsidRPr="00DF3D63">
        <w:rPr>
          <w:rFonts w:asciiTheme="minorEastAsia" w:eastAsiaTheme="minorEastAsia" w:hAnsiTheme="minorEastAsia"/>
          <w:sz w:val="22"/>
          <w:szCs w:val="22"/>
        </w:rPr>
        <w:t>陸運技術専門官</w:t>
      </w:r>
    </w:p>
    <w:p w14:paraId="1AA4C9B1" w14:textId="7947DF5C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71"/>
        </w:rPr>
        <w:t>平成20．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71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="00301F3D">
        <w:rPr>
          <w:rFonts w:asciiTheme="minorEastAsia" w:eastAsiaTheme="minorEastAsia" w:hAnsiTheme="minorEastAsia"/>
          <w:sz w:val="22"/>
          <w:szCs w:val="22"/>
        </w:rPr>
        <w:t xml:space="preserve">〃　　　　　</w:t>
      </w:r>
      <w:r w:rsidRPr="00DF3D63">
        <w:rPr>
          <w:rFonts w:asciiTheme="minorEastAsia" w:eastAsiaTheme="minorEastAsia" w:hAnsiTheme="minorEastAsia"/>
          <w:sz w:val="22"/>
          <w:szCs w:val="22"/>
        </w:rPr>
        <w:t>なにわ自動車検査登録事務所陸運技術専門官</w:t>
      </w:r>
    </w:p>
    <w:p w14:paraId="3EDA43DF" w14:textId="18B2499F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7"/>
          <w:sz w:val="22"/>
          <w:szCs w:val="22"/>
          <w:fitText w:val="1236" w:id="-470642170"/>
        </w:rPr>
        <w:t>平成21．1</w:t>
      </w:r>
      <w:r w:rsidRPr="00A54A67">
        <w:rPr>
          <w:rFonts w:asciiTheme="minorEastAsia" w:eastAsiaTheme="minorEastAsia" w:hAnsiTheme="minorEastAsia"/>
          <w:spacing w:val="-22"/>
          <w:sz w:val="22"/>
          <w:szCs w:val="22"/>
          <w:fitText w:val="1236" w:id="-470642170"/>
        </w:rPr>
        <w:t>0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和歌山運輸支局陸運技術専門官</w:t>
      </w:r>
    </w:p>
    <w:p w14:paraId="566AA12B" w14:textId="05A1ECF6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69"/>
        </w:rPr>
        <w:t>平成23．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69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軽自動車検査協会大阪主管事務所和泉支所業務課課長代理</w:t>
      </w:r>
    </w:p>
    <w:p w14:paraId="53B5E2AF" w14:textId="300C51A4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68"/>
        </w:rPr>
        <w:t>平成23．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68"/>
        </w:rPr>
        <w:t>6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和歌山運輸支局陸運技術専門官</w:t>
      </w:r>
    </w:p>
    <w:p w14:paraId="03C63B47" w14:textId="63A4C3DD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67"/>
        </w:rPr>
        <w:t>平成26．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67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大阪運輸支局陸運技術専門官</w:t>
      </w:r>
    </w:p>
    <w:p w14:paraId="66DCD541" w14:textId="00EE14F0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66"/>
        </w:rPr>
        <w:t>平成27．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66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="00301F3D">
        <w:rPr>
          <w:rFonts w:asciiTheme="minorEastAsia" w:eastAsiaTheme="minorEastAsia" w:hAnsiTheme="minorEastAsia"/>
          <w:sz w:val="22"/>
          <w:szCs w:val="22"/>
        </w:rPr>
        <w:t xml:space="preserve">〃　　　　　</w:t>
      </w:r>
      <w:r w:rsidRPr="00DF3D63">
        <w:rPr>
          <w:rFonts w:asciiTheme="minorEastAsia" w:eastAsiaTheme="minorEastAsia" w:hAnsiTheme="minorEastAsia"/>
          <w:sz w:val="22"/>
          <w:szCs w:val="22"/>
        </w:rPr>
        <w:t>和泉自動車検査登録事務所陸運技術専門官</w:t>
      </w:r>
    </w:p>
    <w:p w14:paraId="40EDFCE0" w14:textId="2CDE133A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19"/>
          <w:sz w:val="22"/>
          <w:szCs w:val="22"/>
          <w:fitText w:val="1236" w:id="-470642165"/>
        </w:rPr>
        <w:t>平成29．</w:t>
      </w:r>
      <w:r w:rsidRPr="00A54A67">
        <w:rPr>
          <w:rFonts w:asciiTheme="minorEastAsia" w:eastAsiaTheme="minorEastAsia" w:hAnsiTheme="minorEastAsia"/>
          <w:spacing w:val="2"/>
          <w:sz w:val="22"/>
          <w:szCs w:val="22"/>
          <w:fitText w:val="1236" w:id="-470642165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近畿運輸局自動車技術安全部整備課専門官</w:t>
      </w:r>
    </w:p>
    <w:p w14:paraId="050AE430" w14:textId="6FFB3891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38"/>
          <w:sz w:val="22"/>
          <w:szCs w:val="22"/>
          <w:fitText w:val="1236" w:id="-470642164"/>
        </w:rPr>
        <w:t>令和2．</w:t>
      </w:r>
      <w:r w:rsidRPr="00A54A67">
        <w:rPr>
          <w:rFonts w:asciiTheme="minorEastAsia" w:eastAsiaTheme="minorEastAsia" w:hAnsiTheme="minorEastAsia"/>
          <w:spacing w:val="-2"/>
          <w:sz w:val="22"/>
          <w:szCs w:val="22"/>
          <w:fitText w:val="1236" w:id="-470642164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独立行政法人自動車技術総合機構近畿検査部なにわ事務所長</w:t>
      </w:r>
    </w:p>
    <w:p w14:paraId="0DE0AB81" w14:textId="14B3294A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301F3D">
        <w:rPr>
          <w:rFonts w:asciiTheme="minorEastAsia" w:eastAsiaTheme="minorEastAsia" w:hAnsiTheme="minorEastAsia"/>
          <w:spacing w:val="38"/>
          <w:sz w:val="22"/>
          <w:szCs w:val="22"/>
          <w:fitText w:val="1236" w:id="-470641920"/>
        </w:rPr>
        <w:t>令和3．</w:t>
      </w:r>
      <w:r w:rsidRPr="00301F3D">
        <w:rPr>
          <w:rFonts w:asciiTheme="minorEastAsia" w:eastAsiaTheme="minorEastAsia" w:hAnsiTheme="minorEastAsia"/>
          <w:spacing w:val="-2"/>
          <w:sz w:val="22"/>
          <w:szCs w:val="22"/>
          <w:fitText w:val="1236" w:id="-470641920"/>
        </w:rPr>
        <w:t>4</w:t>
      </w:r>
      <w:r w:rsidR="00301F3D">
        <w:rPr>
          <w:rFonts w:asciiTheme="minorEastAsia" w:eastAsiaTheme="minorEastAsia" w:hAnsiTheme="minorEastAsia" w:hint="default"/>
          <w:sz w:val="22"/>
          <w:szCs w:val="22"/>
        </w:rPr>
        <w:tab/>
      </w:r>
      <w:r w:rsidR="00301F3D">
        <w:rPr>
          <w:rFonts w:asciiTheme="minorEastAsia" w:eastAsiaTheme="minorEastAsia" w:hAnsiTheme="minorEastAsia"/>
          <w:sz w:val="22"/>
          <w:szCs w:val="22"/>
        </w:rPr>
        <w:t>〃　　　　　　　　　　　　　　〃</w:t>
      </w:r>
      <w:r w:rsidRPr="00DF3D63">
        <w:rPr>
          <w:rFonts w:asciiTheme="minorEastAsia" w:eastAsiaTheme="minorEastAsia" w:hAnsiTheme="minorEastAsia"/>
          <w:sz w:val="22"/>
          <w:szCs w:val="22"/>
        </w:rPr>
        <w:t xml:space="preserve">　　　　検査課長</w:t>
      </w:r>
    </w:p>
    <w:p w14:paraId="7F2031D3" w14:textId="13B617FA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38"/>
          <w:sz w:val="22"/>
          <w:szCs w:val="22"/>
          <w:fitText w:val="1236" w:id="-470641919"/>
        </w:rPr>
        <w:t>令和4．</w:t>
      </w:r>
      <w:r w:rsidRPr="00A54A67">
        <w:rPr>
          <w:rFonts w:asciiTheme="minorEastAsia" w:eastAsiaTheme="minorEastAsia" w:hAnsiTheme="minorEastAsia"/>
          <w:spacing w:val="-2"/>
          <w:sz w:val="22"/>
          <w:szCs w:val="22"/>
          <w:fitText w:val="1236" w:id="-470641919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大阪運輸支局首席陸運技術専門官</w:t>
      </w:r>
    </w:p>
    <w:p w14:paraId="1124742D" w14:textId="617A19AC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38"/>
          <w:sz w:val="22"/>
          <w:szCs w:val="22"/>
          <w:fitText w:val="1236" w:id="-470641918"/>
        </w:rPr>
        <w:t>令和5．</w:t>
      </w:r>
      <w:r w:rsidRPr="00A54A67">
        <w:rPr>
          <w:rFonts w:asciiTheme="minorEastAsia" w:eastAsiaTheme="minorEastAsia" w:hAnsiTheme="minorEastAsia"/>
          <w:spacing w:val="-2"/>
          <w:sz w:val="22"/>
          <w:szCs w:val="22"/>
          <w:fitText w:val="1236" w:id="-470641918"/>
        </w:rPr>
        <w:t>4</w:t>
      </w:r>
      <w:r w:rsidR="00A54A67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近畿運輸局自動車技術安全部整備課長</w:t>
      </w:r>
    </w:p>
    <w:p w14:paraId="3E899407" w14:textId="1E77C9D8" w:rsidR="00DF3D63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38"/>
          <w:sz w:val="22"/>
          <w:szCs w:val="22"/>
          <w:fitText w:val="1236" w:id="-470641917"/>
        </w:rPr>
        <w:t>令和7．</w:t>
      </w:r>
      <w:r w:rsidRPr="00A54A67">
        <w:rPr>
          <w:rFonts w:asciiTheme="minorEastAsia" w:eastAsiaTheme="minorEastAsia" w:hAnsiTheme="minorEastAsia"/>
          <w:spacing w:val="-2"/>
          <w:sz w:val="22"/>
          <w:szCs w:val="22"/>
          <w:fitText w:val="1236" w:id="-470641917"/>
        </w:rPr>
        <w:t>4</w:t>
      </w:r>
      <w:r w:rsidR="00301F3D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奈良運輸支局長</w:t>
      </w:r>
    </w:p>
    <w:p w14:paraId="73D70DF3" w14:textId="2574E9A6" w:rsidR="004546A5" w:rsidRPr="00DF3D63" w:rsidRDefault="00DF3D63" w:rsidP="00A54A67">
      <w:pPr>
        <w:tabs>
          <w:tab w:val="left" w:pos="1596"/>
          <w:tab w:val="left" w:pos="3429"/>
        </w:tabs>
        <w:snapToGrid w:val="0"/>
        <w:ind w:firstLineChars="100" w:firstLine="234"/>
        <w:rPr>
          <w:rFonts w:asciiTheme="minorEastAsia" w:eastAsiaTheme="minorEastAsia" w:hAnsiTheme="minorEastAsia" w:hint="default"/>
          <w:sz w:val="22"/>
          <w:szCs w:val="22"/>
        </w:rPr>
      </w:pPr>
      <w:r w:rsidRPr="00DF3D63">
        <w:rPr>
          <w:rFonts w:asciiTheme="minorEastAsia" w:eastAsiaTheme="minorEastAsia" w:hAnsiTheme="minorEastAsia" w:hint="default"/>
          <w:sz w:val="22"/>
          <w:szCs w:val="22"/>
        </w:rPr>
        <w:tab/>
      </w:r>
      <w:r w:rsidRPr="00A54A67">
        <w:rPr>
          <w:rFonts w:asciiTheme="minorEastAsia" w:eastAsiaTheme="minorEastAsia" w:hAnsiTheme="minorEastAsia"/>
          <w:spacing w:val="38"/>
          <w:sz w:val="22"/>
          <w:szCs w:val="22"/>
          <w:fitText w:val="1236" w:id="-470641916"/>
        </w:rPr>
        <w:t>令和8．</w:t>
      </w:r>
      <w:r w:rsidRPr="00A54A67">
        <w:rPr>
          <w:rFonts w:asciiTheme="minorEastAsia" w:eastAsiaTheme="minorEastAsia" w:hAnsiTheme="minorEastAsia"/>
          <w:spacing w:val="-2"/>
          <w:sz w:val="22"/>
          <w:szCs w:val="22"/>
          <w:fitText w:val="1236" w:id="-470641916"/>
        </w:rPr>
        <w:t>4</w:t>
      </w:r>
      <w:r w:rsidR="00301F3D">
        <w:rPr>
          <w:rFonts w:asciiTheme="minorEastAsia" w:eastAsiaTheme="minorEastAsia" w:hAnsiTheme="minorEastAsia" w:hint="default"/>
          <w:sz w:val="22"/>
          <w:szCs w:val="22"/>
        </w:rPr>
        <w:tab/>
      </w:r>
      <w:r w:rsidRPr="00DF3D63">
        <w:rPr>
          <w:rFonts w:asciiTheme="minorEastAsia" w:eastAsiaTheme="minorEastAsia" w:hAnsiTheme="minorEastAsia"/>
          <w:sz w:val="22"/>
          <w:szCs w:val="22"/>
        </w:rPr>
        <w:t>神戸運輸監理部兵庫陸運部長</w:t>
      </w:r>
    </w:p>
    <w:sectPr w:rsidR="004546A5" w:rsidRPr="00DF3D63">
      <w:footnotePr>
        <w:numRestart w:val="eachPage"/>
      </w:footnotePr>
      <w:endnotePr>
        <w:numFmt w:val="decimal"/>
      </w:endnotePr>
      <w:pgSz w:w="11906" w:h="16838"/>
      <w:pgMar w:top="1191" w:right="869" w:bottom="964" w:left="870" w:header="1134" w:footer="0" w:gutter="0"/>
      <w:cols w:space="720"/>
      <w:docGrid w:type="linesAndChars" w:linePitch="341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3D7F" w14:textId="77777777" w:rsidR="000A2C56" w:rsidRDefault="000A2C5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81E68A" w14:textId="77777777" w:rsidR="000A2C56" w:rsidRDefault="000A2C5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5C4C" w14:textId="77777777" w:rsidR="000A2C56" w:rsidRDefault="000A2C5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D665EAF" w14:textId="77777777" w:rsidR="000A2C56" w:rsidRDefault="000A2C5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nnVNvFaMH/jlqKVgi5m0u75XOPaYfiDGg+LP7K4SBsB/Ebo/85H1HLPlTtfbtsdl/+ky9bvx/O6ua2FbbXvYaA==" w:salt="aI/n4k8HUwkMFhsYtUsuVA=="/>
  <w:defaultTabStop w:val="1016"/>
  <w:hyphenationZone w:val="0"/>
  <w:drawingGridHorizontalSpacing w:val="448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3D"/>
    <w:rsid w:val="000055D4"/>
    <w:rsid w:val="000077A5"/>
    <w:rsid w:val="00014936"/>
    <w:rsid w:val="00016ED8"/>
    <w:rsid w:val="00030E69"/>
    <w:rsid w:val="0003381D"/>
    <w:rsid w:val="00087A27"/>
    <w:rsid w:val="000A2C56"/>
    <w:rsid w:val="000A53AE"/>
    <w:rsid w:val="000A66E1"/>
    <w:rsid w:val="000B59D6"/>
    <w:rsid w:val="000E43CE"/>
    <w:rsid w:val="000F1D32"/>
    <w:rsid w:val="00111C95"/>
    <w:rsid w:val="00114E84"/>
    <w:rsid w:val="00147340"/>
    <w:rsid w:val="00174538"/>
    <w:rsid w:val="0017657E"/>
    <w:rsid w:val="001A7EA3"/>
    <w:rsid w:val="001F1AF2"/>
    <w:rsid w:val="00204BCF"/>
    <w:rsid w:val="00212DBA"/>
    <w:rsid w:val="002322A6"/>
    <w:rsid w:val="002506CA"/>
    <w:rsid w:val="00262F39"/>
    <w:rsid w:val="0029211B"/>
    <w:rsid w:val="00293052"/>
    <w:rsid w:val="002979A7"/>
    <w:rsid w:val="002A7F2D"/>
    <w:rsid w:val="002B2790"/>
    <w:rsid w:val="002B37E3"/>
    <w:rsid w:val="002C4969"/>
    <w:rsid w:val="002E73C2"/>
    <w:rsid w:val="002F4A12"/>
    <w:rsid w:val="00301F3D"/>
    <w:rsid w:val="003021CC"/>
    <w:rsid w:val="00322364"/>
    <w:rsid w:val="003406B9"/>
    <w:rsid w:val="00365308"/>
    <w:rsid w:val="00367060"/>
    <w:rsid w:val="00382CC3"/>
    <w:rsid w:val="00386151"/>
    <w:rsid w:val="00387BE8"/>
    <w:rsid w:val="00396C17"/>
    <w:rsid w:val="003A28FB"/>
    <w:rsid w:val="003A37CF"/>
    <w:rsid w:val="003B235F"/>
    <w:rsid w:val="003E0280"/>
    <w:rsid w:val="003F1E05"/>
    <w:rsid w:val="00417704"/>
    <w:rsid w:val="00425B6F"/>
    <w:rsid w:val="0044258D"/>
    <w:rsid w:val="00442CAF"/>
    <w:rsid w:val="004546A5"/>
    <w:rsid w:val="00454867"/>
    <w:rsid w:val="004637B9"/>
    <w:rsid w:val="0047010C"/>
    <w:rsid w:val="00474753"/>
    <w:rsid w:val="004752C4"/>
    <w:rsid w:val="00475A12"/>
    <w:rsid w:val="004776BA"/>
    <w:rsid w:val="004A3891"/>
    <w:rsid w:val="004A4076"/>
    <w:rsid w:val="004A5C01"/>
    <w:rsid w:val="004A6D14"/>
    <w:rsid w:val="004A7E38"/>
    <w:rsid w:val="004B000B"/>
    <w:rsid w:val="004C5C40"/>
    <w:rsid w:val="004D28B2"/>
    <w:rsid w:val="004F3117"/>
    <w:rsid w:val="004F3412"/>
    <w:rsid w:val="004F7378"/>
    <w:rsid w:val="0050367D"/>
    <w:rsid w:val="005040E7"/>
    <w:rsid w:val="00516193"/>
    <w:rsid w:val="00531C6C"/>
    <w:rsid w:val="00550FD9"/>
    <w:rsid w:val="00556495"/>
    <w:rsid w:val="00557C47"/>
    <w:rsid w:val="005A5654"/>
    <w:rsid w:val="005C23F8"/>
    <w:rsid w:val="005C5C47"/>
    <w:rsid w:val="005C75C9"/>
    <w:rsid w:val="005C7C02"/>
    <w:rsid w:val="005D1BCE"/>
    <w:rsid w:val="005D5903"/>
    <w:rsid w:val="005E07A3"/>
    <w:rsid w:val="005F5CAA"/>
    <w:rsid w:val="00634413"/>
    <w:rsid w:val="00641F7B"/>
    <w:rsid w:val="00651F74"/>
    <w:rsid w:val="00674874"/>
    <w:rsid w:val="00690A7F"/>
    <w:rsid w:val="006A738F"/>
    <w:rsid w:val="006E0B5F"/>
    <w:rsid w:val="006F6A34"/>
    <w:rsid w:val="00703EDE"/>
    <w:rsid w:val="0072412F"/>
    <w:rsid w:val="007254C1"/>
    <w:rsid w:val="0075465B"/>
    <w:rsid w:val="00775CF9"/>
    <w:rsid w:val="00777D97"/>
    <w:rsid w:val="007B225C"/>
    <w:rsid w:val="007C7DB9"/>
    <w:rsid w:val="007D2502"/>
    <w:rsid w:val="007D5D23"/>
    <w:rsid w:val="007F6A93"/>
    <w:rsid w:val="00816579"/>
    <w:rsid w:val="00823E5C"/>
    <w:rsid w:val="00824CFF"/>
    <w:rsid w:val="00830CCB"/>
    <w:rsid w:val="00854B07"/>
    <w:rsid w:val="00854F7E"/>
    <w:rsid w:val="008744C8"/>
    <w:rsid w:val="0089272D"/>
    <w:rsid w:val="008A3203"/>
    <w:rsid w:val="008A59CA"/>
    <w:rsid w:val="008C4FE6"/>
    <w:rsid w:val="008C61E5"/>
    <w:rsid w:val="008E1E89"/>
    <w:rsid w:val="008F06AF"/>
    <w:rsid w:val="00906110"/>
    <w:rsid w:val="00916C3D"/>
    <w:rsid w:val="00920C14"/>
    <w:rsid w:val="00930D9E"/>
    <w:rsid w:val="0094017E"/>
    <w:rsid w:val="00946EFF"/>
    <w:rsid w:val="00957E0E"/>
    <w:rsid w:val="009743B0"/>
    <w:rsid w:val="0097443B"/>
    <w:rsid w:val="00980B1D"/>
    <w:rsid w:val="0099080D"/>
    <w:rsid w:val="009A51FC"/>
    <w:rsid w:val="009B656F"/>
    <w:rsid w:val="009F0FBA"/>
    <w:rsid w:val="00A01DD3"/>
    <w:rsid w:val="00A1380C"/>
    <w:rsid w:val="00A20C42"/>
    <w:rsid w:val="00A32C44"/>
    <w:rsid w:val="00A43182"/>
    <w:rsid w:val="00A54A67"/>
    <w:rsid w:val="00A7029A"/>
    <w:rsid w:val="00A92910"/>
    <w:rsid w:val="00A93CF4"/>
    <w:rsid w:val="00AA0B34"/>
    <w:rsid w:val="00AB046C"/>
    <w:rsid w:val="00AB0907"/>
    <w:rsid w:val="00AC41DE"/>
    <w:rsid w:val="00AD784D"/>
    <w:rsid w:val="00AE190F"/>
    <w:rsid w:val="00AE513D"/>
    <w:rsid w:val="00AE5D03"/>
    <w:rsid w:val="00B010A4"/>
    <w:rsid w:val="00B02AEB"/>
    <w:rsid w:val="00B25DCB"/>
    <w:rsid w:val="00B345E4"/>
    <w:rsid w:val="00B425E0"/>
    <w:rsid w:val="00B62B77"/>
    <w:rsid w:val="00B90F62"/>
    <w:rsid w:val="00B97E8E"/>
    <w:rsid w:val="00BF04AA"/>
    <w:rsid w:val="00C050DC"/>
    <w:rsid w:val="00C22C6E"/>
    <w:rsid w:val="00C2392A"/>
    <w:rsid w:val="00C246EE"/>
    <w:rsid w:val="00C25849"/>
    <w:rsid w:val="00C509E5"/>
    <w:rsid w:val="00C558E3"/>
    <w:rsid w:val="00C76D3E"/>
    <w:rsid w:val="00C84D14"/>
    <w:rsid w:val="00CA023D"/>
    <w:rsid w:val="00CB465C"/>
    <w:rsid w:val="00CD52F5"/>
    <w:rsid w:val="00CD7CE0"/>
    <w:rsid w:val="00D01D27"/>
    <w:rsid w:val="00D132BA"/>
    <w:rsid w:val="00D5112A"/>
    <w:rsid w:val="00D60875"/>
    <w:rsid w:val="00D73DDF"/>
    <w:rsid w:val="00DA32F8"/>
    <w:rsid w:val="00DE6C3D"/>
    <w:rsid w:val="00DE6E85"/>
    <w:rsid w:val="00DF3D63"/>
    <w:rsid w:val="00E04CA0"/>
    <w:rsid w:val="00E16D13"/>
    <w:rsid w:val="00E20257"/>
    <w:rsid w:val="00E268ED"/>
    <w:rsid w:val="00E43A88"/>
    <w:rsid w:val="00E529CE"/>
    <w:rsid w:val="00E71D1B"/>
    <w:rsid w:val="00E76AE3"/>
    <w:rsid w:val="00E94D5F"/>
    <w:rsid w:val="00E961C0"/>
    <w:rsid w:val="00EA0499"/>
    <w:rsid w:val="00EA5884"/>
    <w:rsid w:val="00ED0726"/>
    <w:rsid w:val="00ED2054"/>
    <w:rsid w:val="00F138FC"/>
    <w:rsid w:val="00F26759"/>
    <w:rsid w:val="00F415C0"/>
    <w:rsid w:val="00F42C05"/>
    <w:rsid w:val="00F61C7A"/>
    <w:rsid w:val="00F75BBA"/>
    <w:rsid w:val="00F81A55"/>
    <w:rsid w:val="00F82BA7"/>
    <w:rsid w:val="00FA5860"/>
    <w:rsid w:val="00FB67B0"/>
    <w:rsid w:val="00FC4CAB"/>
    <w:rsid w:val="00FD748E"/>
    <w:rsid w:val="00FE0342"/>
    <w:rsid w:val="09C8CE6C"/>
    <w:rsid w:val="17FFA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CA995"/>
  <w15:chartTrackingRefBased/>
  <w15:docId w15:val="{0DC90811-E507-44F5-8FE1-C285CB57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C7A"/>
  </w:style>
  <w:style w:type="character" w:customStyle="1" w:styleId="a4">
    <w:name w:val="日付 (文字)"/>
    <w:link w:val="a3"/>
    <w:uiPriority w:val="99"/>
    <w:semiHidden/>
    <w:rsid w:val="00F61C7A"/>
    <w:rPr>
      <w:rFonts w:ascii="Times New Roman" w:hAnsi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67060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67060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957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57E0E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semiHidden/>
    <w:unhideWhenUsed/>
    <w:rsid w:val="00957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57E0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bad06b-08f7-4df3-aaa5-e83113dff6bf" xsi:nil="true"/>
    <lcf76f155ced4ddcb4097134ff3c332f xmlns="2865ce90-dd1f-4d3e-ac5f-52cd2c34c8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209D4D2D647144951A17BA887F9FE4" ma:contentTypeVersion="13" ma:contentTypeDescription="新しいドキュメントを作成します。" ma:contentTypeScope="" ma:versionID="9eeac51a60a0597368f97b68d3751444">
  <xsd:schema xmlns:xsd="http://www.w3.org/2001/XMLSchema" xmlns:xs="http://www.w3.org/2001/XMLSchema" xmlns:p="http://schemas.microsoft.com/office/2006/metadata/properties" xmlns:ns2="2865ce90-dd1f-4d3e-ac5f-52cd2c34c8e9" xmlns:ns3="f0bad06b-08f7-4df3-aaa5-e83113dff6bf" targetNamespace="http://schemas.microsoft.com/office/2006/metadata/properties" ma:root="true" ma:fieldsID="987acc14acc33bab2ffe77bdc497d39d" ns2:_="" ns3:_="">
    <xsd:import namespace="2865ce90-dd1f-4d3e-ac5f-52cd2c34c8e9"/>
    <xsd:import namespace="f0bad06b-08f7-4df3-aaa5-e83113dff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ce90-dd1f-4d3e-ac5f-52cd2c34c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d06b-08f7-4df3-aaa5-e83113dff6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afc0d-8118-4d81-9587-3110e6e0f5cb}" ma:internalName="TaxCatchAll" ma:showField="CatchAllData" ma:web="f0bad06b-08f7-4df3-aaa5-e83113dff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7E153-CA51-4EFD-BA2A-7877A2042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6A0D6-88BE-47F1-9C13-6EF1250D0D78}">
  <ds:schemaRefs>
    <ds:schemaRef ds:uri="http://schemas.microsoft.com/office/2006/metadata/properties"/>
    <ds:schemaRef ds:uri="http://schemas.microsoft.com/office/infopath/2007/PartnerControls"/>
    <ds:schemaRef ds:uri="f0bad06b-08f7-4df3-aaa5-e83113dff6bf"/>
    <ds:schemaRef ds:uri="2865ce90-dd1f-4d3e-ac5f-52cd2c34c8e9"/>
  </ds:schemaRefs>
</ds:datastoreItem>
</file>

<file path=customXml/itemProps3.xml><?xml version="1.0" encoding="utf-8"?>
<ds:datastoreItem xmlns:ds="http://schemas.openxmlformats.org/officeDocument/2006/customXml" ds:itemID="{2BDEF0E5-DA4A-40E9-9793-54504251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5ce90-dd1f-4d3e-ac5f-52cd2c34c8e9"/>
    <ds:schemaRef ds:uri="f0bad06b-08f7-4df3-aaa5-e83113dff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0x01010029209D4D2D647144951A17BA887F9FE4</vt:lpwstr>
  </property>
  <property fmtid="{D5CDD505-2E9C-101B-9397-08002B2CF9AE}" pid="3" name="MediaServiceImageTags">
    <vt:lpwstr/>
  </property>
</Properties>
</file>