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C1" w:rsidRDefault="00151CF2" w:rsidP="00C637F3">
      <w:pPr>
        <w:overflowPunct w:val="0"/>
        <w:jc w:val="right"/>
        <w:textAlignment w:val="baseline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05F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011DC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503C5B">
        <w:rPr>
          <w:rFonts w:ascii="ＭＳ 明朝" w:hAnsi="Times New Roman" w:hint="eastAsia"/>
          <w:noProof/>
          <w:color w:val="000000"/>
          <w:kern w:val="0"/>
          <w:sz w:val="24"/>
        </w:rPr>
        <w:t xml:space="preserve">　</w:t>
      </w:r>
      <w:r w:rsidRPr="00151CF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51CF2" w:rsidRPr="00705FEB" w:rsidRDefault="00481AED" w:rsidP="00C637F3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30"/>
          <w:szCs w:val="30"/>
          <w:bdr w:val="single" w:sz="4" w:space="0" w:color="auto"/>
        </w:rPr>
        <w:t>Ｆ</w:t>
      </w:r>
      <w:r w:rsidR="00151CF2" w:rsidRPr="00481AED">
        <w:rPr>
          <w:rFonts w:ascii="ＭＳ Ｐゴシック" w:hAnsi="ＭＳ Ｐゴシック" w:cs="ＭＳ Ｐゴシック"/>
          <w:b/>
          <w:bCs/>
          <w:color w:val="000000"/>
          <w:kern w:val="0"/>
          <w:sz w:val="30"/>
          <w:szCs w:val="30"/>
          <w:bdr w:val="single" w:sz="4" w:space="0" w:color="auto"/>
        </w:rPr>
        <w:t xml:space="preserve"> </w:t>
      </w:r>
      <w:r w:rsidR="00151CF2" w:rsidRPr="00481AED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30"/>
          <w:szCs w:val="30"/>
          <w:bdr w:val="single" w:sz="4" w:space="0" w:color="auto"/>
        </w:rPr>
        <w:t>Ａ</w:t>
      </w:r>
      <w:r w:rsidR="00151CF2" w:rsidRPr="00481AED">
        <w:rPr>
          <w:rFonts w:ascii="ＭＳ Ｐゴシック" w:hAnsi="ＭＳ Ｐゴシック" w:cs="ＭＳ Ｐゴシック"/>
          <w:b/>
          <w:bCs/>
          <w:color w:val="000000"/>
          <w:kern w:val="0"/>
          <w:sz w:val="30"/>
          <w:szCs w:val="30"/>
          <w:bdr w:val="single" w:sz="4" w:space="0" w:color="auto"/>
        </w:rPr>
        <w:t xml:space="preserve"> </w:t>
      </w:r>
      <w:r w:rsidR="00151CF2" w:rsidRPr="00481AED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30"/>
          <w:szCs w:val="30"/>
          <w:bdr w:val="single" w:sz="4" w:space="0" w:color="auto"/>
        </w:rPr>
        <w:t>Ｘ</w:t>
      </w:r>
      <w:r w:rsidR="00151CF2" w:rsidRPr="00481AED">
        <w:rPr>
          <w:rFonts w:ascii="ＭＳ Ｐゴシック" w:hAnsi="ＭＳ Ｐゴシック" w:cs="ＭＳ Ｐゴシック"/>
          <w:b/>
          <w:bCs/>
          <w:color w:val="000000"/>
          <w:kern w:val="0"/>
          <w:sz w:val="30"/>
          <w:szCs w:val="30"/>
          <w:bdr w:val="single" w:sz="4" w:space="0" w:color="auto"/>
        </w:rPr>
        <w:t xml:space="preserve"> </w:t>
      </w:r>
      <w:r w:rsidR="00151CF2" w:rsidRPr="00481AED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30"/>
          <w:szCs w:val="30"/>
          <w:bdr w:val="single" w:sz="4" w:space="0" w:color="auto"/>
        </w:rPr>
        <w:t>連</w:t>
      </w:r>
      <w:r w:rsidR="00151CF2" w:rsidRPr="00481AED">
        <w:rPr>
          <w:rFonts w:ascii="ＭＳ Ｐゴシック" w:hAnsi="ＭＳ Ｐゴシック" w:cs="ＭＳ Ｐゴシック"/>
          <w:b/>
          <w:bCs/>
          <w:color w:val="000000"/>
          <w:kern w:val="0"/>
          <w:sz w:val="30"/>
          <w:szCs w:val="30"/>
          <w:bdr w:val="single" w:sz="4" w:space="0" w:color="auto"/>
        </w:rPr>
        <w:t xml:space="preserve"> </w:t>
      </w:r>
      <w:r w:rsidR="00151CF2" w:rsidRPr="00481AED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30"/>
          <w:szCs w:val="30"/>
          <w:bdr w:val="single" w:sz="4" w:space="0" w:color="auto"/>
        </w:rPr>
        <w:t>絡</w:t>
      </w:r>
      <w:r w:rsidR="00151CF2" w:rsidRPr="00481AED">
        <w:rPr>
          <w:rFonts w:ascii="ＭＳ Ｐゴシック" w:hAnsi="ＭＳ Ｐゴシック" w:cs="ＭＳ Ｐゴシック"/>
          <w:b/>
          <w:bCs/>
          <w:color w:val="000000"/>
          <w:kern w:val="0"/>
          <w:sz w:val="30"/>
          <w:szCs w:val="30"/>
          <w:bdr w:val="single" w:sz="4" w:space="0" w:color="auto"/>
        </w:rPr>
        <w:t xml:space="preserve"> </w:t>
      </w:r>
      <w:r w:rsidR="00151CF2" w:rsidRPr="00481AED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30"/>
          <w:szCs w:val="30"/>
          <w:bdr w:val="single" w:sz="4" w:space="0" w:color="auto"/>
        </w:rPr>
        <w:t>票</w:t>
      </w:r>
    </w:p>
    <w:p w:rsidR="00151CF2" w:rsidRPr="00705FEB" w:rsidRDefault="00A7404F" w:rsidP="00151CF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ＭＳ 明朝"/>
          <w:noProof/>
          <w:color w:val="000000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439.8pt;margin-top:-127.8pt;width:96.5pt;height:43.2pt;z-index:251658752;mso-height-percent:200;mso-height-percent:200;mso-width-relative:margin;mso-height-relative:margin" filled="f" stroked="f">
            <v:textbox style="mso-fit-shape-to-text:t">
              <w:txbxContent>
                <w:p w:rsidR="00E07761" w:rsidRPr="00C637F3" w:rsidRDefault="00E07761" w:rsidP="005B3BAB">
                  <w:pPr>
                    <w:jc w:val="center"/>
                    <w:rPr>
                      <w:rFonts w:ascii="HG丸ｺﾞｼｯｸM-PRO" w:eastAsia="HG丸ｺﾞｼｯｸM-PRO"/>
                      <w:sz w:val="32"/>
                    </w:rPr>
                  </w:pPr>
                  <w:r w:rsidRPr="00C637F3">
                    <w:rPr>
                      <w:rFonts w:ascii="HG丸ｺﾞｼｯｸM-PRO" w:eastAsia="HG丸ｺﾞｼｯｸM-PRO" w:hint="eastAsia"/>
                      <w:sz w:val="32"/>
                    </w:rPr>
                    <w:t>別紙</w:t>
                  </w:r>
                </w:p>
              </w:txbxContent>
            </v:textbox>
            <w10:wrap type="square"/>
          </v:shape>
        </w:pict>
      </w:r>
      <w:r w:rsidR="00151CF2" w:rsidRPr="00705FEB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4"/>
        </w:rPr>
        <w:t xml:space="preserve">　</w:t>
      </w:r>
      <w:r w:rsidR="00151CF2" w:rsidRPr="00705FEB">
        <w:rPr>
          <w:rFonts w:ascii="ＭＳ 明朝" w:eastAsia="ＭＳ Ｐゴシック" w:hAnsi="Times New Roman" w:cs="ＭＳ Ｐゴシック" w:hint="eastAsia"/>
          <w:color w:val="000000"/>
          <w:kern w:val="0"/>
          <w:sz w:val="24"/>
        </w:rPr>
        <w:t>九州運輸局</w:t>
      </w:r>
      <w:r w:rsidR="00151CF2" w:rsidRPr="00705FEB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4"/>
        </w:rPr>
        <w:t xml:space="preserve">　</w:t>
      </w:r>
      <w:r w:rsidR="00151CF2" w:rsidRPr="00705FEB">
        <w:rPr>
          <w:rFonts w:ascii="ＭＳ 明朝" w:eastAsia="ＭＳ Ｐゴシック" w:hAnsi="Times New Roman" w:cs="ＭＳ Ｐゴシック" w:hint="eastAsia"/>
          <w:color w:val="000000"/>
          <w:kern w:val="0"/>
          <w:sz w:val="24"/>
        </w:rPr>
        <w:t>海上安全環境部</w:t>
      </w:r>
    </w:p>
    <w:p w:rsidR="00151CF2" w:rsidRPr="00AD52CD" w:rsidRDefault="00AD52CD" w:rsidP="00151CF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24"/>
        </w:rPr>
        <w:t xml:space="preserve">　　　</w:t>
      </w:r>
      <w:r w:rsidR="00003BC6">
        <w:rPr>
          <w:rFonts w:ascii="ＭＳ 明朝" w:eastAsia="ＭＳ Ｐゴシック" w:hAnsi="Times New Roman" w:cs="ＭＳ Ｐゴシック" w:hint="eastAsia"/>
          <w:color w:val="000000"/>
          <w:kern w:val="0"/>
          <w:sz w:val="24"/>
        </w:rPr>
        <w:t xml:space="preserve">運航労務監理官　</w:t>
      </w:r>
      <w:r w:rsidR="00151CF2" w:rsidRPr="00AD52CD">
        <w:rPr>
          <w:rFonts w:ascii="ＭＳ 明朝" w:eastAsia="ＭＳ Ｐゴシック" w:hAnsi="Times New Roman" w:cs="ＭＳ Ｐゴシック" w:hint="eastAsia"/>
          <w:color w:val="000000"/>
          <w:kern w:val="0"/>
          <w:sz w:val="24"/>
        </w:rPr>
        <w:t xml:space="preserve">　行き</w:t>
      </w:r>
    </w:p>
    <w:p w:rsidR="00151CF2" w:rsidRPr="00564C93" w:rsidRDefault="00151CF2" w:rsidP="00151CF2">
      <w:pPr>
        <w:tabs>
          <w:tab w:val="left" w:pos="4770"/>
        </w:tabs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64C93">
        <w:rPr>
          <w:rFonts w:ascii="ＭＳ 明朝" w:eastAsia="ＭＳ Ｐゴシック" w:hAnsi="Times New Roman" w:cs="ＭＳ Ｐゴシック" w:hint="eastAsia"/>
          <w:b/>
          <w:bCs/>
          <w:w w:val="151"/>
          <w:kern w:val="0"/>
          <w:sz w:val="30"/>
          <w:szCs w:val="30"/>
        </w:rPr>
        <w:t xml:space="preserve">　</w:t>
      </w:r>
      <w:r w:rsidRPr="00564C93">
        <w:rPr>
          <w:rFonts w:ascii="ＭＳ 明朝" w:eastAsia="ＭＳ Ｐゴシック" w:hAnsi="Times New Roman" w:cs="ＭＳ Ｐゴシック" w:hint="eastAsia"/>
          <w:b/>
          <w:bCs/>
          <w:kern w:val="0"/>
          <w:sz w:val="24"/>
        </w:rPr>
        <w:t>（ＦＡＸ：０９２－４７２－３３０</w:t>
      </w:r>
      <w:r w:rsidR="00003BC6">
        <w:rPr>
          <w:rFonts w:ascii="ＭＳ 明朝" w:eastAsia="ＭＳ Ｐゴシック" w:hAnsi="Times New Roman" w:cs="ＭＳ Ｐゴシック" w:hint="eastAsia"/>
          <w:b/>
          <w:bCs/>
          <w:kern w:val="0"/>
          <w:sz w:val="24"/>
        </w:rPr>
        <w:t>５</w:t>
      </w:r>
      <w:r w:rsidRPr="00564C93">
        <w:rPr>
          <w:rFonts w:ascii="ＭＳ 明朝" w:eastAsia="ＭＳ Ｐゴシック" w:hAnsi="Times New Roman" w:cs="ＭＳ Ｐゴシック" w:hint="eastAsia"/>
          <w:b/>
          <w:bCs/>
          <w:kern w:val="0"/>
          <w:sz w:val="24"/>
        </w:rPr>
        <w:t>）</w:t>
      </w:r>
    </w:p>
    <w:p w:rsidR="00151CF2" w:rsidRPr="00705FEB" w:rsidRDefault="0089790A" w:rsidP="0089790A">
      <w:pPr>
        <w:tabs>
          <w:tab w:val="left" w:pos="7980"/>
        </w:tabs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color w:val="000000"/>
          <w:spacing w:val="2"/>
          <w:kern w:val="0"/>
          <w:szCs w:val="21"/>
        </w:rPr>
        <w:tab/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99"/>
      </w:tblGrid>
      <w:tr w:rsidR="00151CF2" w:rsidRPr="009D7D17" w:rsidTr="00481AED">
        <w:trPr>
          <w:trHeight w:val="1577"/>
        </w:trPr>
        <w:tc>
          <w:tcPr>
            <w:tcW w:w="5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CF2" w:rsidRPr="00AD52CD" w:rsidRDefault="00151CF2" w:rsidP="00481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  <w:szCs w:val="21"/>
              </w:rPr>
            </w:pPr>
            <w:r w:rsidRPr="00AD52CD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kern w:val="0"/>
                <w:sz w:val="40"/>
                <w:szCs w:val="32"/>
              </w:rPr>
              <w:t>取</w:t>
            </w:r>
            <w:r w:rsidRPr="00AD52CD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w w:val="151"/>
                <w:kern w:val="0"/>
                <w:sz w:val="40"/>
                <w:szCs w:val="32"/>
              </w:rPr>
              <w:t xml:space="preserve">　</w:t>
            </w:r>
            <w:r w:rsidRPr="00AD52CD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kern w:val="0"/>
                <w:sz w:val="40"/>
                <w:szCs w:val="32"/>
              </w:rPr>
              <w:t>材</w:t>
            </w:r>
            <w:r w:rsidRPr="00AD52CD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w w:val="151"/>
                <w:kern w:val="0"/>
                <w:sz w:val="40"/>
                <w:szCs w:val="32"/>
              </w:rPr>
              <w:t xml:space="preserve">　</w:t>
            </w:r>
            <w:r w:rsidRPr="00AD52CD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kern w:val="0"/>
                <w:sz w:val="40"/>
                <w:szCs w:val="32"/>
              </w:rPr>
              <w:t>申</w:t>
            </w:r>
            <w:r w:rsidRPr="00AD52CD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w w:val="151"/>
                <w:kern w:val="0"/>
                <w:sz w:val="40"/>
                <w:szCs w:val="32"/>
              </w:rPr>
              <w:t xml:space="preserve">　</w:t>
            </w:r>
            <w:r w:rsidRPr="00AD52CD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kern w:val="0"/>
                <w:sz w:val="40"/>
                <w:szCs w:val="32"/>
              </w:rPr>
              <w:t>込</w:t>
            </w:r>
            <w:r w:rsidRPr="00AD52CD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w w:val="151"/>
                <w:kern w:val="0"/>
                <w:sz w:val="40"/>
                <w:szCs w:val="32"/>
              </w:rPr>
              <w:t xml:space="preserve">　</w:t>
            </w:r>
            <w:r w:rsidRPr="00AD52CD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kern w:val="0"/>
                <w:sz w:val="40"/>
                <w:szCs w:val="32"/>
              </w:rPr>
              <w:t>書</w:t>
            </w:r>
          </w:p>
          <w:p w:rsidR="00151CF2" w:rsidRPr="00632C43" w:rsidRDefault="00632C43" w:rsidP="00DE62B3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※</w:t>
            </w:r>
            <w:r w:rsidR="00003BC6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４月２７</w:t>
            </w:r>
            <w:r w:rsidR="009D7D17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日（</w:t>
            </w:r>
            <w:r w:rsidR="00DE62B3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水</w:t>
            </w:r>
            <w:r w:rsidR="00481AED" w:rsidRPr="00632C43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）</w:t>
            </w:r>
            <w:r w:rsidR="00481AED" w:rsidRPr="00632C43">
              <w:rPr>
                <w:rFonts w:ascii="ＭＳ Ｐゴシック" w:eastAsia="ＭＳ Ｐゴシック" w:hAnsi="ＭＳ Ｐゴシック"/>
                <w:color w:val="0000CC"/>
                <w:kern w:val="0"/>
                <w:sz w:val="22"/>
                <w:szCs w:val="22"/>
              </w:rPr>
              <w:t xml:space="preserve"> </w:t>
            </w:r>
            <w:r w:rsidR="00481AED" w:rsidRPr="00632C4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  <w:szCs w:val="22"/>
              </w:rPr>
              <w:t>午後３時をメドにご連絡願います</w:t>
            </w:r>
          </w:p>
        </w:tc>
      </w:tr>
    </w:tbl>
    <w:p w:rsidR="00471326" w:rsidRPr="00471326" w:rsidRDefault="00151CF2" w:rsidP="00151CF2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4"/>
        </w:rPr>
      </w:pPr>
      <w:r w:rsidRPr="00471326">
        <w:rPr>
          <w:rFonts w:ascii="ＭＳ 明朝" w:eastAsia="ＭＳ Ｐゴシック" w:hAnsi="Times New Roman" w:cs="ＭＳ Ｐゴシック" w:hint="eastAsia"/>
          <w:color w:val="000000"/>
          <w:kern w:val="0"/>
          <w:sz w:val="24"/>
        </w:rPr>
        <w:t xml:space="preserve">　</w:t>
      </w:r>
    </w:p>
    <w:p w:rsidR="005A5C48" w:rsidRDefault="00471326" w:rsidP="005A5C48">
      <w:pPr>
        <w:overflowPunct w:val="0"/>
        <w:ind w:firstLineChars="196" w:firstLine="627"/>
        <w:textAlignment w:val="baseline"/>
        <w:rPr>
          <w:rFonts w:ascii="ＭＳ 明朝" w:eastAsia="ＭＳ Ｐゴシック" w:hAnsi="Times New Roman" w:cs="ＭＳ Ｐゴシック"/>
          <w:color w:val="000000"/>
          <w:kern w:val="0"/>
        </w:rPr>
      </w:pPr>
      <w:r w:rsidRPr="00CF17D0">
        <w:rPr>
          <w:rFonts w:ascii="ＭＳ 明朝" w:eastAsia="ＭＳ Ｐゴシック" w:hAnsi="Times New Roman" w:cs="ＭＳ Ｐゴシック" w:hint="eastAsia"/>
          <w:color w:val="000000"/>
          <w:kern w:val="0"/>
          <w:sz w:val="32"/>
        </w:rPr>
        <w:t>日</w:t>
      </w:r>
      <w:r w:rsidR="00844135" w:rsidRPr="00CF17D0">
        <w:rPr>
          <w:rFonts w:ascii="ＭＳ 明朝" w:eastAsia="ＭＳ Ｐゴシック" w:hAnsi="Times New Roman" w:cs="ＭＳ Ｐゴシック" w:hint="eastAsia"/>
          <w:color w:val="000000"/>
          <w:kern w:val="0"/>
          <w:sz w:val="32"/>
        </w:rPr>
        <w:t xml:space="preserve"> </w:t>
      </w:r>
      <w:r w:rsidR="00003BC6">
        <w:rPr>
          <w:rFonts w:ascii="ＭＳ 明朝" w:eastAsia="ＭＳ Ｐゴシック" w:hAnsi="Times New Roman" w:cs="ＭＳ Ｐゴシック" w:hint="eastAsia"/>
          <w:color w:val="000000"/>
          <w:kern w:val="0"/>
          <w:sz w:val="32"/>
        </w:rPr>
        <w:t xml:space="preserve">時：令和４年４月２８日（木）　</w:t>
      </w:r>
      <w:r w:rsidR="00003BC6" w:rsidRPr="005A5C48">
        <w:rPr>
          <w:rFonts w:ascii="ＭＳ 明朝" w:eastAsia="ＭＳ Ｐゴシック" w:hAnsi="Times New Roman" w:cs="ＭＳ Ｐゴシック" w:hint="eastAsia"/>
          <w:color w:val="000000"/>
          <w:kern w:val="0"/>
          <w:sz w:val="32"/>
        </w:rPr>
        <w:t>９：０</w:t>
      </w:r>
      <w:r w:rsidR="005B3BAB" w:rsidRPr="005A5C48">
        <w:rPr>
          <w:rFonts w:ascii="ＭＳ 明朝" w:eastAsia="ＭＳ Ｐゴシック" w:hAnsi="Times New Roman" w:cs="ＭＳ Ｐゴシック" w:hint="eastAsia"/>
          <w:color w:val="000000"/>
          <w:kern w:val="0"/>
          <w:sz w:val="32"/>
        </w:rPr>
        <w:t>０</w:t>
      </w:r>
      <w:r w:rsidRPr="005A5C48">
        <w:rPr>
          <w:rFonts w:ascii="ＭＳ 明朝" w:eastAsia="ＭＳ Ｐゴシック" w:hAnsi="Times New Roman" w:cs="ＭＳ Ｐゴシック" w:hint="eastAsia"/>
          <w:color w:val="000000"/>
          <w:kern w:val="0"/>
          <w:sz w:val="32"/>
        </w:rPr>
        <w:t>～１０：</w:t>
      </w:r>
      <w:r w:rsidR="00003BC6" w:rsidRPr="005A5C48">
        <w:rPr>
          <w:rFonts w:ascii="ＭＳ 明朝" w:eastAsia="ＭＳ Ｐゴシック" w:hAnsi="Times New Roman" w:cs="ＭＳ Ｐゴシック" w:hint="eastAsia"/>
          <w:color w:val="000000"/>
          <w:kern w:val="0"/>
          <w:sz w:val="32"/>
        </w:rPr>
        <w:t>０</w:t>
      </w:r>
      <w:r w:rsidR="00457E5A" w:rsidRPr="005A5C48">
        <w:rPr>
          <w:rFonts w:ascii="ＭＳ 明朝" w:eastAsia="ＭＳ Ｐゴシック" w:hAnsi="Times New Roman" w:cs="ＭＳ Ｐゴシック" w:hint="eastAsia"/>
          <w:color w:val="000000"/>
          <w:kern w:val="0"/>
          <w:sz w:val="32"/>
        </w:rPr>
        <w:t>０</w:t>
      </w:r>
      <w:r w:rsidR="00844135" w:rsidRPr="00CF17D0">
        <w:rPr>
          <w:rFonts w:ascii="ＭＳ 明朝" w:eastAsia="ＭＳ Ｐゴシック" w:hAnsi="Times New Roman" w:cs="ＭＳ Ｐゴシック" w:hint="eastAsia"/>
          <w:color w:val="000000"/>
          <w:kern w:val="0"/>
        </w:rPr>
        <w:t>（点検予定時間）</w:t>
      </w:r>
    </w:p>
    <w:p w:rsidR="00B42423" w:rsidRPr="00CF17D0" w:rsidRDefault="005A5C48" w:rsidP="00B42423">
      <w:pPr>
        <w:overflowPunct w:val="0"/>
        <w:ind w:firstLineChars="196" w:firstLine="412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32"/>
        </w:rPr>
      </w:pPr>
      <w:r>
        <w:rPr>
          <w:rFonts w:ascii="ＭＳ 明朝" w:eastAsia="ＭＳ Ｐゴシック" w:hAnsi="Times New Roman" w:cs="ＭＳ Ｐゴシック"/>
          <w:color w:val="000000"/>
          <w:kern w:val="0"/>
        </w:rPr>
        <w:t xml:space="preserve">　</w:t>
      </w:r>
      <w:r>
        <w:rPr>
          <w:rFonts w:ascii="ＭＳ 明朝" w:eastAsia="ＭＳ Ｐゴシック" w:hAnsi="Times New Roman" w:cs="ＭＳ Ｐゴシック" w:hint="eastAsia"/>
          <w:color w:val="000000"/>
          <w:kern w:val="0"/>
        </w:rPr>
        <w:t xml:space="preserve"> </w:t>
      </w:r>
      <w:r w:rsidR="00471326" w:rsidRPr="00CF17D0">
        <w:rPr>
          <w:rFonts w:ascii="ＭＳ 明朝" w:eastAsia="ＭＳ Ｐゴシック" w:hAnsi="Times New Roman" w:cs="ＭＳ Ｐゴシック" w:hint="eastAsia"/>
          <w:color w:val="000000"/>
          <w:kern w:val="0"/>
          <w:sz w:val="32"/>
        </w:rPr>
        <w:t>場</w:t>
      </w:r>
      <w:r w:rsidR="00844135" w:rsidRPr="00CF17D0">
        <w:rPr>
          <w:rFonts w:ascii="ＭＳ 明朝" w:eastAsia="ＭＳ Ｐゴシック" w:hAnsi="Times New Roman" w:cs="ＭＳ Ｐゴシック" w:hint="eastAsia"/>
          <w:color w:val="000000"/>
          <w:kern w:val="0"/>
          <w:sz w:val="32"/>
        </w:rPr>
        <w:t xml:space="preserve"> </w:t>
      </w:r>
      <w:r w:rsidR="00471326" w:rsidRPr="00CF17D0">
        <w:rPr>
          <w:rFonts w:ascii="ＭＳ 明朝" w:eastAsia="ＭＳ Ｐゴシック" w:hAnsi="Times New Roman" w:cs="ＭＳ Ｐゴシック" w:hint="eastAsia"/>
          <w:color w:val="000000"/>
          <w:kern w:val="0"/>
          <w:sz w:val="32"/>
        </w:rPr>
        <w:t>所：</w:t>
      </w:r>
      <w:r w:rsidR="00003BC6">
        <w:rPr>
          <w:rFonts w:ascii="ＭＳ 明朝" w:eastAsia="ＭＳ Ｐゴシック" w:hAnsi="Times New Roman" w:cs="ＭＳ Ｐゴシック" w:hint="eastAsia"/>
          <w:color w:val="000000"/>
          <w:kern w:val="0"/>
          <w:sz w:val="32"/>
        </w:rPr>
        <w:t>「第一大門丸</w:t>
      </w:r>
      <w:r w:rsidR="00844135" w:rsidRPr="00CF17D0">
        <w:rPr>
          <w:rFonts w:ascii="ＭＳ 明朝" w:eastAsia="ＭＳ Ｐゴシック" w:hAnsi="Times New Roman" w:cs="ＭＳ Ｐゴシック" w:hint="eastAsia"/>
          <w:color w:val="000000"/>
          <w:kern w:val="0"/>
          <w:sz w:val="32"/>
        </w:rPr>
        <w:t>」</w:t>
      </w:r>
      <w:r w:rsidR="00B42423">
        <w:rPr>
          <w:rFonts w:ascii="ＭＳ 明朝" w:eastAsia="ＭＳ Ｐゴシック" w:hAnsi="Times New Roman" w:cs="ＭＳ Ｐゴシック" w:hint="eastAsia"/>
          <w:color w:val="000000"/>
          <w:kern w:val="0"/>
          <w:sz w:val="32"/>
        </w:rPr>
        <w:t xml:space="preserve">　（</w:t>
      </w:r>
      <w:r w:rsidR="00B42423">
        <w:rPr>
          <w:rFonts w:ascii="ＭＳ 明朝" w:eastAsia="ＭＳ Ｐゴシック" w:hAnsi="Times New Roman" w:cs="ＭＳ Ｐゴシック"/>
          <w:color w:val="000000"/>
          <w:kern w:val="0"/>
          <w:sz w:val="32"/>
        </w:rPr>
        <w:t>芥屋漁港）</w:t>
      </w:r>
    </w:p>
    <w:p w:rsidR="00471326" w:rsidRPr="00CF17D0" w:rsidRDefault="00471326" w:rsidP="00CF17D0">
      <w:pPr>
        <w:overflowPunct w:val="0"/>
        <w:ind w:firstLineChars="196" w:firstLine="627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32"/>
        </w:rPr>
      </w:pPr>
      <w:r w:rsidRPr="00CF17D0">
        <w:rPr>
          <w:rFonts w:ascii="ＭＳ 明朝" w:eastAsia="ＭＳ Ｐゴシック" w:hAnsi="Times New Roman" w:cs="ＭＳ Ｐゴシック" w:hint="eastAsia"/>
          <w:color w:val="000000"/>
          <w:kern w:val="0"/>
          <w:sz w:val="32"/>
        </w:rPr>
        <w:t>内</w:t>
      </w:r>
      <w:r w:rsidR="00844135" w:rsidRPr="00CF17D0">
        <w:rPr>
          <w:rFonts w:ascii="ＭＳ 明朝" w:eastAsia="ＭＳ Ｐゴシック" w:hAnsi="Times New Roman" w:cs="ＭＳ Ｐゴシック" w:hint="eastAsia"/>
          <w:color w:val="000000"/>
          <w:kern w:val="0"/>
          <w:sz w:val="32"/>
        </w:rPr>
        <w:t xml:space="preserve"> </w:t>
      </w:r>
      <w:r w:rsidRPr="00CF17D0">
        <w:rPr>
          <w:rFonts w:ascii="ＭＳ 明朝" w:eastAsia="ＭＳ Ｐゴシック" w:hAnsi="Times New Roman" w:cs="ＭＳ Ｐゴシック" w:hint="eastAsia"/>
          <w:color w:val="000000"/>
          <w:kern w:val="0"/>
          <w:sz w:val="32"/>
        </w:rPr>
        <w:t>容</w:t>
      </w:r>
      <w:r w:rsidR="00177C7B">
        <w:rPr>
          <w:rFonts w:ascii="ＭＳ 明朝" w:eastAsia="ＭＳ Ｐゴシック" w:hAnsi="Times New Roman" w:cs="ＭＳ Ｐゴシック" w:hint="eastAsia"/>
          <w:color w:val="000000"/>
          <w:kern w:val="0"/>
          <w:sz w:val="32"/>
        </w:rPr>
        <w:t>：</w:t>
      </w:r>
      <w:r w:rsidR="00003BC6" w:rsidRPr="00003BC6">
        <w:rPr>
          <w:rFonts w:ascii="ＭＳ 明朝" w:eastAsia="ＭＳ Ｐゴシック" w:hAnsi="Times New Roman" w:cs="ＭＳ Ｐゴシック" w:hint="eastAsia"/>
          <w:color w:val="000000"/>
          <w:kern w:val="0"/>
          <w:sz w:val="32"/>
        </w:rPr>
        <w:t>緊急安全点検</w:t>
      </w:r>
    </w:p>
    <w:p w:rsidR="00151CF2" w:rsidRPr="00177C7B" w:rsidRDefault="00151CF2" w:rsidP="00151CF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81AED" w:rsidRPr="00481AED" w:rsidRDefault="00151CF2" w:rsidP="00481AED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32"/>
          <w:u w:val="single"/>
        </w:rPr>
      </w:pPr>
      <w:r w:rsidRPr="00705FEB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4"/>
        </w:rPr>
        <w:t xml:space="preserve">　</w:t>
      </w:r>
      <w:r w:rsidR="00481AED">
        <w:rPr>
          <w:rFonts w:ascii="ＭＳ 明朝" w:eastAsia="ＭＳ Ｐゴシック" w:hAnsi="Times New Roman" w:cs="ＭＳ Ｐゴシック" w:hint="eastAsia"/>
          <w:color w:val="000000"/>
          <w:kern w:val="0"/>
          <w:sz w:val="32"/>
        </w:rPr>
        <w:t>◇報道</w:t>
      </w:r>
      <w:r w:rsidRPr="00AD52CD">
        <w:rPr>
          <w:rFonts w:ascii="ＭＳ 明朝" w:eastAsia="ＭＳ Ｐゴシック" w:hAnsi="Times New Roman" w:cs="ＭＳ Ｐゴシック" w:hint="eastAsia"/>
          <w:color w:val="000000"/>
          <w:kern w:val="0"/>
          <w:sz w:val="32"/>
        </w:rPr>
        <w:t>機関</w:t>
      </w:r>
      <w:r w:rsidR="00481AED">
        <w:rPr>
          <w:rFonts w:ascii="ＭＳ 明朝" w:eastAsia="ＭＳ Ｐゴシック" w:hAnsi="Times New Roman" w:cs="ＭＳ Ｐゴシック" w:hint="eastAsia"/>
          <w:color w:val="000000"/>
          <w:kern w:val="0"/>
          <w:sz w:val="32"/>
        </w:rPr>
        <w:t xml:space="preserve">名　　　</w:t>
      </w:r>
      <w:r w:rsidR="00481AED">
        <w:rPr>
          <w:rFonts w:ascii="ＭＳ 明朝" w:eastAsia="ＭＳ Ｐゴシック" w:hAnsi="Times New Roman" w:cs="ＭＳ Ｐゴシック" w:hint="eastAsia"/>
          <w:color w:val="000000"/>
          <w:kern w:val="0"/>
          <w:sz w:val="32"/>
          <w:u w:val="single"/>
        </w:rPr>
        <w:t xml:space="preserve">　　　　　　　　　　　　　　　　　　</w:t>
      </w:r>
      <w:r w:rsidR="00D81A91">
        <w:rPr>
          <w:rFonts w:ascii="ＭＳ 明朝" w:eastAsia="ＭＳ Ｐゴシック" w:hAnsi="Times New Roman" w:cs="ＭＳ Ｐゴシック" w:hint="eastAsia"/>
          <w:color w:val="000000"/>
          <w:kern w:val="0"/>
          <w:sz w:val="32"/>
          <w:u w:val="single"/>
        </w:rPr>
        <w:t xml:space="preserve">　　</w:t>
      </w:r>
      <w:r w:rsidR="00481AED">
        <w:rPr>
          <w:rFonts w:ascii="ＭＳ 明朝" w:eastAsia="ＭＳ Ｐゴシック" w:hAnsi="Times New Roman" w:cs="ＭＳ Ｐゴシック" w:hint="eastAsia"/>
          <w:color w:val="000000"/>
          <w:kern w:val="0"/>
          <w:sz w:val="32"/>
          <w:u w:val="single"/>
        </w:rPr>
        <w:t xml:space="preserve">　　　　　　　</w:t>
      </w:r>
    </w:p>
    <w:p w:rsidR="003542AE" w:rsidRDefault="003542AE" w:rsidP="003542AE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32"/>
        </w:rPr>
      </w:pPr>
      <w:r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4"/>
        </w:rPr>
        <w:t xml:space="preserve">　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32"/>
        </w:rPr>
        <w:t xml:space="preserve">◇取材責任者　　　</w:t>
      </w:r>
      <w:r w:rsidR="00844135">
        <w:rPr>
          <w:rFonts w:ascii="ＭＳ 明朝" w:eastAsia="ＭＳ Ｐゴシック" w:hAnsi="Times New Roman" w:cs="ＭＳ Ｐゴシック" w:hint="eastAsia"/>
          <w:color w:val="000000"/>
          <w:kern w:val="0"/>
          <w:sz w:val="32"/>
          <w:u w:val="single"/>
        </w:rPr>
        <w:t>ご氏名</w:t>
      </w:r>
      <w:r w:rsidRPr="003542AE">
        <w:rPr>
          <w:rFonts w:ascii="ＭＳ 明朝" w:eastAsia="ＭＳ Ｐゴシック" w:hAnsi="Times New Roman" w:cs="ＭＳ Ｐゴシック" w:hint="eastAsia"/>
          <w:color w:val="000000"/>
          <w:kern w:val="0"/>
          <w:sz w:val="32"/>
          <w:u w:val="single"/>
        </w:rPr>
        <w:t xml:space="preserve">　　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32"/>
          <w:u w:val="single"/>
        </w:rPr>
        <w:t xml:space="preserve">　</w:t>
      </w:r>
      <w:r w:rsidR="00D81A91">
        <w:rPr>
          <w:rFonts w:ascii="ＭＳ 明朝" w:eastAsia="ＭＳ Ｐゴシック" w:hAnsi="Times New Roman" w:cs="ＭＳ Ｐゴシック" w:hint="eastAsia"/>
          <w:color w:val="000000"/>
          <w:kern w:val="0"/>
          <w:sz w:val="32"/>
          <w:u w:val="single"/>
        </w:rPr>
        <w:t xml:space="preserve">　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32"/>
          <w:u w:val="single"/>
        </w:rPr>
        <w:t xml:space="preserve">　</w:t>
      </w:r>
      <w:r w:rsidR="00D81A91">
        <w:rPr>
          <w:rFonts w:ascii="ＭＳ 明朝" w:eastAsia="ＭＳ Ｐゴシック" w:hAnsi="Times New Roman" w:cs="ＭＳ Ｐゴシック" w:hint="eastAsia"/>
          <w:color w:val="000000"/>
          <w:kern w:val="0"/>
          <w:sz w:val="32"/>
          <w:u w:val="single"/>
        </w:rPr>
        <w:t xml:space="preserve"> 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32"/>
          <w:u w:val="single"/>
        </w:rPr>
        <w:t xml:space="preserve">　　　　　</w:t>
      </w:r>
      <w:r w:rsidRPr="003542AE">
        <w:rPr>
          <w:rFonts w:ascii="ＭＳ 明朝" w:eastAsia="ＭＳ Ｐゴシック" w:hAnsi="Times New Roman" w:cs="ＭＳ Ｐゴシック" w:hint="eastAsia"/>
          <w:color w:val="000000"/>
          <w:kern w:val="0"/>
          <w:sz w:val="32"/>
          <w:u w:val="single"/>
        </w:rPr>
        <w:t xml:space="preserve">　　</w:t>
      </w:r>
      <w:r w:rsidR="00844135">
        <w:rPr>
          <w:rFonts w:ascii="ＭＳ 明朝" w:eastAsia="ＭＳ Ｐゴシック" w:hAnsi="Times New Roman" w:cs="ＭＳ Ｐゴシック" w:hint="eastAsia"/>
          <w:color w:val="000000"/>
          <w:kern w:val="0"/>
          <w:sz w:val="32"/>
          <w:u w:val="single"/>
        </w:rPr>
        <w:t xml:space="preserve">  </w:t>
      </w:r>
      <w:r w:rsidRPr="003542AE">
        <w:rPr>
          <w:rFonts w:ascii="ＭＳ 明朝" w:eastAsia="ＭＳ Ｐゴシック" w:hAnsi="Times New Roman" w:cs="ＭＳ Ｐゴシック" w:hint="eastAsia"/>
          <w:color w:val="000000"/>
          <w:kern w:val="0"/>
          <w:sz w:val="32"/>
          <w:u w:val="single"/>
        </w:rPr>
        <w:t xml:space="preserve">　　　　　　</w:t>
      </w:r>
    </w:p>
    <w:p w:rsidR="003542AE" w:rsidRPr="003542AE" w:rsidRDefault="00844135" w:rsidP="00D81A91">
      <w:pPr>
        <w:overflowPunct w:val="0"/>
        <w:ind w:firstLineChars="885" w:firstLine="2832"/>
        <w:textAlignment w:val="baseline"/>
        <w:rPr>
          <w:rFonts w:ascii="ＭＳ 明朝" w:hAnsi="Times New Roman"/>
          <w:color w:val="000000"/>
          <w:spacing w:val="2"/>
          <w:kern w:val="0"/>
          <w:szCs w:val="21"/>
          <w:u w:val="single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32"/>
          <w:u w:val="single"/>
        </w:rPr>
        <w:t>ご連絡</w:t>
      </w:r>
      <w:r w:rsidR="003542AE" w:rsidRPr="003542AE">
        <w:rPr>
          <w:rFonts w:ascii="ＭＳ 明朝" w:eastAsia="ＭＳ Ｐゴシック" w:hAnsi="Times New Roman" w:cs="ＭＳ Ｐゴシック" w:hint="eastAsia"/>
          <w:color w:val="000000"/>
          <w:kern w:val="0"/>
          <w:sz w:val="32"/>
          <w:u w:val="single"/>
        </w:rPr>
        <w:t>先</w:t>
      </w:r>
      <w:r w:rsidR="003542AE" w:rsidRPr="003542AE">
        <w:rPr>
          <w:rFonts w:ascii="ＭＳ 明朝" w:eastAsia="ＭＳ Ｐゴシック" w:hAnsi="Times New Roman" w:cs="ＭＳ Ｐゴシック" w:hint="eastAsia"/>
          <w:color w:val="000000"/>
          <w:kern w:val="0"/>
          <w:sz w:val="32"/>
          <w:u w:val="single"/>
        </w:rPr>
        <w:t xml:space="preserve">    </w:t>
      </w:r>
      <w:r w:rsidR="003542AE">
        <w:rPr>
          <w:rFonts w:ascii="ＭＳ 明朝" w:eastAsia="ＭＳ Ｐゴシック" w:hAnsi="Times New Roman" w:cs="ＭＳ Ｐゴシック" w:hint="eastAsia"/>
          <w:color w:val="000000"/>
          <w:kern w:val="0"/>
          <w:sz w:val="32"/>
          <w:u w:val="single"/>
        </w:rPr>
        <w:t xml:space="preserve">　</w:t>
      </w:r>
      <w:r w:rsidR="003542AE" w:rsidRPr="003542AE">
        <w:rPr>
          <w:rFonts w:ascii="ＭＳ 明朝" w:eastAsia="ＭＳ Ｐゴシック" w:hAnsi="Times New Roman" w:cs="ＭＳ Ｐゴシック" w:hint="eastAsia"/>
          <w:color w:val="000000"/>
          <w:kern w:val="0"/>
          <w:sz w:val="32"/>
          <w:u w:val="single"/>
        </w:rPr>
        <w:t xml:space="preserve"> </w:t>
      </w:r>
      <w:r w:rsidR="00D81A91">
        <w:rPr>
          <w:rFonts w:ascii="ＭＳ 明朝" w:eastAsia="ＭＳ Ｐゴシック" w:hAnsi="Times New Roman" w:cs="ＭＳ Ｐゴシック" w:hint="eastAsia"/>
          <w:color w:val="000000"/>
          <w:kern w:val="0"/>
          <w:sz w:val="32"/>
          <w:u w:val="single"/>
        </w:rPr>
        <w:t xml:space="preserve">　</w:t>
      </w:r>
      <w:r w:rsidR="003542AE" w:rsidRPr="003542AE">
        <w:rPr>
          <w:rFonts w:ascii="ＭＳ 明朝" w:eastAsia="ＭＳ Ｐゴシック" w:hAnsi="Times New Roman" w:cs="ＭＳ Ｐゴシック" w:hint="eastAsia"/>
          <w:color w:val="000000"/>
          <w:kern w:val="0"/>
          <w:sz w:val="32"/>
          <w:u w:val="single"/>
        </w:rPr>
        <w:t xml:space="preserve">                 </w:t>
      </w:r>
    </w:p>
    <w:p w:rsidR="003542AE" w:rsidRDefault="003542AE" w:rsidP="003542AE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32"/>
          <w:u w:val="single"/>
        </w:rPr>
      </w:pPr>
      <w:r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4"/>
        </w:rPr>
        <w:t xml:space="preserve">　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32"/>
        </w:rPr>
        <w:t>◇テレビカメラの有無／人数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32"/>
        </w:rPr>
        <w:t xml:space="preserve"> 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32"/>
        </w:rPr>
        <w:t xml:space="preserve">　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32"/>
          <w:u w:val="single"/>
        </w:rPr>
        <w:t xml:space="preserve">　</w:t>
      </w:r>
      <w:r w:rsidRPr="00481AED">
        <w:rPr>
          <w:rFonts w:ascii="ＭＳ 明朝" w:eastAsia="ＭＳ Ｐゴシック" w:hAnsi="Times New Roman" w:cs="ＭＳ Ｐゴシック" w:hint="eastAsia"/>
          <w:color w:val="000000"/>
          <w:kern w:val="0"/>
          <w:sz w:val="32"/>
          <w:u w:val="single"/>
        </w:rPr>
        <w:t xml:space="preserve">　有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32"/>
          <w:u w:val="single"/>
        </w:rPr>
        <w:t xml:space="preserve">　・　</w:t>
      </w:r>
      <w:r w:rsidRPr="00481AED">
        <w:rPr>
          <w:rFonts w:ascii="ＭＳ 明朝" w:eastAsia="ＭＳ Ｐゴシック" w:hAnsi="Times New Roman" w:cs="ＭＳ Ｐゴシック" w:hint="eastAsia"/>
          <w:color w:val="000000"/>
          <w:kern w:val="0"/>
          <w:sz w:val="32"/>
          <w:u w:val="single"/>
        </w:rPr>
        <w:t>無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32"/>
          <w:u w:val="single"/>
        </w:rPr>
        <w:t xml:space="preserve">　　</w:t>
      </w:r>
      <w:r w:rsidRPr="003542AE">
        <w:rPr>
          <w:rFonts w:ascii="ＭＳ 明朝" w:eastAsia="ＭＳ Ｐゴシック" w:hAnsi="Times New Roman" w:cs="ＭＳ Ｐゴシック" w:hint="eastAsia"/>
          <w:color w:val="000000"/>
          <w:kern w:val="0"/>
          <w:sz w:val="32"/>
        </w:rPr>
        <w:t xml:space="preserve">　</w:t>
      </w:r>
      <w:r w:rsidRPr="00844135">
        <w:rPr>
          <w:rFonts w:ascii="ＭＳ 明朝" w:eastAsia="ＭＳ Ｐゴシック" w:hAnsi="Times New Roman" w:cs="ＭＳ Ｐゴシック" w:hint="eastAsia"/>
          <w:i/>
          <w:color w:val="000000"/>
          <w:kern w:val="0"/>
          <w:sz w:val="32"/>
        </w:rPr>
        <w:t xml:space="preserve">　　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32"/>
          <w:u w:val="single"/>
        </w:rPr>
        <w:t xml:space="preserve">　　　　　名</w:t>
      </w:r>
    </w:p>
    <w:tbl>
      <w:tblPr>
        <w:tblpPr w:leftFromText="142" w:rightFromText="142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99"/>
      </w:tblGrid>
      <w:tr w:rsidR="000501D6" w:rsidRPr="00705FEB" w:rsidTr="00E07761">
        <w:trPr>
          <w:trHeight w:val="3679"/>
        </w:trPr>
        <w:tc>
          <w:tcPr>
            <w:tcW w:w="86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501D6" w:rsidRPr="003542AE" w:rsidRDefault="000501D6" w:rsidP="000501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542AE">
              <w:rPr>
                <w:rFonts w:ascii="HG丸ｺﾞｼｯｸM-PRO" w:eastAsia="HG丸ｺﾞｼｯｸM-PRO" w:hAnsi="Times New Roman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＝</w:t>
            </w:r>
            <w:r w:rsidRPr="003542AE">
              <w:rPr>
                <w:rFonts w:ascii="HG丸ｺﾞｼｯｸM-PRO" w:eastAsia="HG丸ｺﾞｼｯｸM-PRO" w:hAnsi="Times New Roman" w:cs="ＭＳ Ｐゴシック" w:hint="eastAsia"/>
                <w:b/>
                <w:bCs/>
                <w:color w:val="000000"/>
                <w:w w:val="151"/>
                <w:kern w:val="0"/>
                <w:sz w:val="22"/>
                <w:szCs w:val="22"/>
              </w:rPr>
              <w:t xml:space="preserve">　</w:t>
            </w:r>
            <w:r w:rsidRPr="003542AE">
              <w:rPr>
                <w:rFonts w:ascii="HG丸ｺﾞｼｯｸM-PRO" w:eastAsia="HG丸ｺﾞｼｯｸM-PRO" w:hAnsi="Times New Roman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お</w:t>
            </w:r>
            <w:r w:rsidRPr="003542AE">
              <w:rPr>
                <w:rFonts w:ascii="HG丸ｺﾞｼｯｸM-PRO" w:eastAsia="HG丸ｺﾞｼｯｸM-PRO" w:hAnsi="Times New Roman" w:cs="ＭＳ Ｐゴシック" w:hint="eastAsia"/>
                <w:b/>
                <w:bCs/>
                <w:color w:val="000000"/>
                <w:w w:val="151"/>
                <w:kern w:val="0"/>
                <w:sz w:val="22"/>
                <w:szCs w:val="22"/>
              </w:rPr>
              <w:t xml:space="preserve">　</w:t>
            </w:r>
            <w:r w:rsidRPr="003542AE">
              <w:rPr>
                <w:rFonts w:ascii="HG丸ｺﾞｼｯｸM-PRO" w:eastAsia="HG丸ｺﾞｼｯｸM-PRO" w:hAnsi="Times New Roman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願</w:t>
            </w:r>
            <w:r w:rsidRPr="003542AE">
              <w:rPr>
                <w:rFonts w:ascii="HG丸ｺﾞｼｯｸM-PRO" w:eastAsia="HG丸ｺﾞｼｯｸM-PRO" w:hAnsi="Times New Roman" w:cs="ＭＳ Ｐゴシック" w:hint="eastAsia"/>
                <w:b/>
                <w:bCs/>
                <w:color w:val="000000"/>
                <w:w w:val="151"/>
                <w:kern w:val="0"/>
                <w:sz w:val="22"/>
                <w:szCs w:val="22"/>
              </w:rPr>
              <w:t xml:space="preserve">　</w:t>
            </w:r>
            <w:r w:rsidRPr="003542AE">
              <w:rPr>
                <w:rFonts w:ascii="HG丸ｺﾞｼｯｸM-PRO" w:eastAsia="HG丸ｺﾞｼｯｸM-PRO" w:hAnsi="Times New Roman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い</w:t>
            </w:r>
            <w:r w:rsidRPr="003542AE">
              <w:rPr>
                <w:rFonts w:ascii="HG丸ｺﾞｼｯｸM-PRO" w:eastAsia="HG丸ｺﾞｼｯｸM-PRO" w:hAnsi="Times New Roman" w:cs="ＭＳ Ｐゴシック" w:hint="eastAsia"/>
                <w:b/>
                <w:bCs/>
                <w:color w:val="000000"/>
                <w:w w:val="151"/>
                <w:kern w:val="0"/>
                <w:sz w:val="22"/>
                <w:szCs w:val="22"/>
              </w:rPr>
              <w:t xml:space="preserve">　</w:t>
            </w:r>
            <w:r w:rsidRPr="003542AE">
              <w:rPr>
                <w:rFonts w:ascii="HG丸ｺﾞｼｯｸM-PRO" w:eastAsia="HG丸ｺﾞｼｯｸM-PRO" w:hAnsi="Times New Roman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＝</w:t>
            </w:r>
          </w:p>
          <w:p w:rsidR="000501D6" w:rsidRPr="003542AE" w:rsidRDefault="00DE62B3" w:rsidP="000501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20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  <w:szCs w:val="22"/>
              </w:rPr>
              <w:t>緊急安全</w:t>
            </w:r>
            <w:r w:rsidR="000501D6" w:rsidRPr="003542AE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  <w:szCs w:val="22"/>
              </w:rPr>
              <w:t>点検に係る取材につきましては、主に</w:t>
            </w:r>
            <w:r w:rsidR="007E2425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  <w:szCs w:val="22"/>
              </w:rPr>
              <w:t>船舶</w:t>
            </w:r>
            <w:r w:rsidR="000501D6" w:rsidRPr="003542AE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  <w:szCs w:val="22"/>
              </w:rPr>
              <w:t>にて行うこととなります</w:t>
            </w:r>
            <w:r w:rsidR="00504170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  <w:szCs w:val="22"/>
              </w:rPr>
              <w:t>が、三密を回避するため、</w:t>
            </w:r>
            <w:r w:rsidR="009301FF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  <w:szCs w:val="22"/>
              </w:rPr>
              <w:t>乗船は控えさせていただき</w:t>
            </w:r>
            <w:r w:rsidR="00504170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  <w:szCs w:val="22"/>
              </w:rPr>
              <w:t>ます</w:t>
            </w:r>
            <w:r w:rsidR="000501D6" w:rsidRPr="003542AE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DE62B3" w:rsidRDefault="000501D6" w:rsidP="005A5C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  <w:szCs w:val="22"/>
              </w:rPr>
            </w:pPr>
            <w:r w:rsidRPr="003542AE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501D6" w:rsidRDefault="000501D6" w:rsidP="00DE6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00" w:firstLine="440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  <w:szCs w:val="22"/>
              </w:rPr>
            </w:pPr>
            <w:r w:rsidRPr="003542AE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【集合場所】　</w:t>
            </w:r>
            <w:r w:rsidR="00DE62B3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  <w:szCs w:val="22"/>
              </w:rPr>
              <w:t>(有)芥屋大門観光社</w:t>
            </w:r>
          </w:p>
          <w:p w:rsidR="00DE62B3" w:rsidRPr="003542AE" w:rsidRDefault="00DE62B3" w:rsidP="000501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900" w:firstLine="2016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spacing w:val="2"/>
                <w:kern w:val="0"/>
                <w:sz w:val="22"/>
                <w:szCs w:val="22"/>
              </w:rPr>
              <w:t>福岡県糸島市志摩芥屋６７７</w:t>
            </w:r>
          </w:p>
          <w:p w:rsidR="000501D6" w:rsidRPr="003542AE" w:rsidRDefault="000501D6" w:rsidP="000501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  <w:szCs w:val="22"/>
              </w:rPr>
            </w:pPr>
            <w:r w:rsidRPr="003542AE">
              <w:rPr>
                <w:rFonts w:ascii="HG丸ｺﾞｼｯｸM-PRO" w:eastAsia="HG丸ｺﾞｼｯｸM-PRO" w:hAnsi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="00DE62B3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【集合時間】　</w:t>
            </w:r>
            <w:r w:rsidR="00DE62B3" w:rsidRPr="005A5C48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  <w:szCs w:val="22"/>
              </w:rPr>
              <w:t>４</w:t>
            </w:r>
            <w:r w:rsidRPr="005A5C48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  <w:r w:rsidR="00DE62B3" w:rsidRPr="005A5C48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  <w:szCs w:val="22"/>
              </w:rPr>
              <w:t>２８</w:t>
            </w:r>
            <w:r w:rsidR="00A7404F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  <w:szCs w:val="22"/>
              </w:rPr>
              <w:t>日</w:t>
            </w:r>
            <w:bookmarkStart w:id="0" w:name="_GoBack"/>
            <w:bookmarkEnd w:id="0"/>
            <w:r w:rsidRPr="005A5C48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  <w:szCs w:val="22"/>
              </w:rPr>
              <w:t>（</w:t>
            </w:r>
            <w:r w:rsidR="00504170" w:rsidRPr="005A5C48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  <w:szCs w:val="22"/>
              </w:rPr>
              <w:t>木</w:t>
            </w:r>
            <w:r w:rsidR="005A5C48" w:rsidRPr="005A5C48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  <w:szCs w:val="22"/>
              </w:rPr>
              <w:t>）午前８時５</w:t>
            </w:r>
            <w:r w:rsidRPr="005A5C48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  <w:szCs w:val="22"/>
              </w:rPr>
              <w:t>５分</w:t>
            </w:r>
            <w:r w:rsidRPr="003542AE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  <w:szCs w:val="22"/>
              </w:rPr>
              <w:t>（点検開始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  <w:szCs w:val="22"/>
              </w:rPr>
              <w:t>５</w:t>
            </w:r>
            <w:r w:rsidRPr="003542AE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  <w:szCs w:val="22"/>
              </w:rPr>
              <w:t>分前）</w:t>
            </w:r>
          </w:p>
          <w:p w:rsidR="000501D6" w:rsidRDefault="000501D6" w:rsidP="000501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900" w:firstLine="1980"/>
              <w:jc w:val="left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  <w:szCs w:val="22"/>
              </w:rPr>
            </w:pPr>
            <w:r w:rsidRPr="003542AE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  <w:szCs w:val="22"/>
              </w:rPr>
              <w:t>（時間厳守でお願いします）</w:t>
            </w:r>
          </w:p>
          <w:p w:rsidR="00E07761" w:rsidRPr="00705FEB" w:rsidRDefault="00E07761" w:rsidP="00E07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【当日連絡先】　090－</w:t>
            </w:r>
            <w:r w:rsidR="00177C7B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  <w:szCs w:val="22"/>
              </w:rPr>
              <w:t>8229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  <w:szCs w:val="22"/>
              </w:rPr>
              <w:t>－</w:t>
            </w:r>
            <w:r w:rsidR="00177C7B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  <w:szCs w:val="22"/>
              </w:rPr>
              <w:t>8307（運航労務監理官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  <w:szCs w:val="22"/>
              </w:rPr>
              <w:t>携帯）</w:t>
            </w:r>
          </w:p>
        </w:tc>
      </w:tr>
    </w:tbl>
    <w:p w:rsidR="00536B72" w:rsidRPr="00536B72" w:rsidRDefault="00536B72" w:rsidP="0089790A">
      <w:pPr>
        <w:rPr>
          <w:sz w:val="24"/>
        </w:rPr>
      </w:pPr>
    </w:p>
    <w:sectPr w:rsidR="00536B72" w:rsidRPr="00536B72" w:rsidSect="003C0BA5">
      <w:headerReference w:type="default" r:id="rId7"/>
      <w:footerReference w:type="even" r:id="rId8"/>
      <w:pgSz w:w="11906" w:h="16838" w:code="9"/>
      <w:pgMar w:top="1871" w:right="1134" w:bottom="567" w:left="1134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651" w:rsidRDefault="00476651">
      <w:r>
        <w:separator/>
      </w:r>
    </w:p>
  </w:endnote>
  <w:endnote w:type="continuationSeparator" w:id="0">
    <w:p w:rsidR="00476651" w:rsidRDefault="0047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761" w:rsidRDefault="00816C10" w:rsidP="00E8193B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0776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7761" w:rsidRDefault="00E077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651" w:rsidRDefault="00476651">
      <w:r>
        <w:separator/>
      </w:r>
    </w:p>
  </w:footnote>
  <w:footnote w:type="continuationSeparator" w:id="0">
    <w:p w:rsidR="00476651" w:rsidRDefault="00476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761" w:rsidRPr="004A03CA" w:rsidRDefault="00A7404F" w:rsidP="001C4967">
    <w:pPr>
      <w:pStyle w:val="a3"/>
      <w:ind w:firstLineChars="300" w:firstLine="630"/>
      <w:rPr>
        <w:sz w:val="40"/>
        <w:szCs w:val="40"/>
      </w:rPr>
    </w:pPr>
    <w:r>
      <w:rPr>
        <w:i/>
        <w:noProof/>
      </w:rPr>
      <w:pict>
        <v:line id="_x0000_s2102" style="position:absolute;left:0;text-align:left;z-index:251657216" from="9pt,42pt" to="468pt,42pt"/>
      </w:pict>
    </w:r>
    <w:r>
      <w:rPr>
        <w:rFonts w:ascii="HGP創英角ﾎﾟｯﾌﾟ体" w:eastAsia="HGP創英角ﾎﾟｯﾌﾟ体"/>
        <w:i/>
        <w:noProof/>
        <w:sz w:val="48"/>
        <w:szCs w:val="48"/>
      </w:rPr>
      <w:pict>
        <v:group id="_x0000_s2091" editas="canvas" style="position:absolute;left:0;text-align:left;margin-left:270pt;margin-top:-3pt;width:200.6pt;height:44.2pt;z-index:251656192" coordorigin="1935,1247" coordsize="2674,59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0" type="#_x0000_t75" style="position:absolute;left:1935;top:1247;width:2674;height:590" o:preferrelative="f">
            <v:fill o:detectmouseclick="t"/>
            <v:path o:extrusionok="t" o:connecttype="none"/>
            <o:lock v:ext="edit" text="t"/>
          </v:shape>
          <v:shape id="_x0000_s2088" type="#_x0000_t75" style="position:absolute;left:1935;top:1247;width:500;height:575">
            <v:imagedata r:id="rId1" o:title="symbol"/>
          </v:shape>
          <v:rect id="_x0000_s2089" style="position:absolute;left:2415;top:1411;width:2194;height:360;v-text-anchor:top-baseline" filled="f" fillcolor="#bbe0e3" stroked="f">
            <v:textbox style="mso-next-textbox:#_x0000_s2089">
              <w:txbxContent>
                <w:p w:rsidR="00E07761" w:rsidRPr="001C4967" w:rsidRDefault="00E07761" w:rsidP="00642EA1">
                  <w:pPr>
                    <w:autoSpaceDE w:val="0"/>
                    <w:autoSpaceDN w:val="0"/>
                    <w:adjustRightInd w:val="0"/>
                    <w:rPr>
                      <w:rFonts w:ascii="HG丸ｺﾞｼｯｸM-PRO" w:eastAsia="HG丸ｺﾞｼｯｸM-PRO" w:hAnsi="Arial" w:cs="ＭＳ Ｐゴシック"/>
                      <w:color w:val="000000"/>
                      <w:sz w:val="36"/>
                      <w:szCs w:val="36"/>
                      <w:lang w:val="ja-JP"/>
                    </w:rPr>
                  </w:pPr>
                  <w:r w:rsidRPr="001C4967">
                    <w:rPr>
                      <w:rFonts w:ascii="HG丸ｺﾞｼｯｸM-PRO" w:eastAsia="HG丸ｺﾞｼｯｸM-PRO" w:hAnsi="Arial" w:cs="ＭＳ Ｐゴシック" w:hint="eastAsia"/>
                      <w:color w:val="000000"/>
                      <w:sz w:val="22"/>
                      <w:szCs w:val="22"/>
                      <w:lang w:val="ja-JP"/>
                    </w:rPr>
                    <w:t>国土交通省</w:t>
                  </w:r>
                  <w:r w:rsidRPr="001C4967">
                    <w:rPr>
                      <w:rFonts w:ascii="HG丸ｺﾞｼｯｸM-PRO" w:eastAsia="HG丸ｺﾞｼｯｸM-PRO" w:hAnsi="Arial" w:cs="ＭＳ Ｐゴシック" w:hint="eastAsia"/>
                      <w:color w:val="000000"/>
                      <w:sz w:val="36"/>
                      <w:szCs w:val="36"/>
                      <w:lang w:val="ja-JP"/>
                    </w:rPr>
                    <w:t>九州運輸局</w:t>
                  </w:r>
                </w:p>
              </w:txbxContent>
            </v:textbox>
          </v:rect>
          <w10:wrap type="square"/>
        </v:group>
      </w:pict>
    </w:r>
    <w:r>
      <w:pict>
        <v:group id="_x0000_s2118" editas="canvas" style="width:3.6pt;height:36pt;mso-position-horizontal-relative:char;mso-position-vertical-relative:line" coordorigin="6110,1421" coordsize="54,540">
          <o:lock v:ext="edit" aspectratio="t"/>
          <v:shape id="_x0000_s2119" type="#_x0000_t75" style="position:absolute;left:6110;top:1421;width:54;height:540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  <w:r w:rsidR="00E07761" w:rsidRPr="004A03CA">
      <w:rPr>
        <w:rFonts w:ascii="HGP創英角ﾎﾟｯﾌﾟ体" w:eastAsia="HGP創英角ﾎﾟｯﾌﾟ体" w:hint="eastAsia"/>
        <w:i/>
        <w:spacing w:val="67"/>
        <w:kern w:val="0"/>
        <w:sz w:val="40"/>
        <w:szCs w:val="40"/>
        <w:fitText w:val="3840" w:id="-1558473472"/>
      </w:rPr>
      <w:t>Ｎｅｗｓ　Ｒｅｌｅａｓ</w:t>
    </w:r>
    <w:r w:rsidR="00E07761" w:rsidRPr="004A03CA">
      <w:rPr>
        <w:rFonts w:ascii="HGP創英角ﾎﾟｯﾌﾟ体" w:eastAsia="HGP創英角ﾎﾟｯﾌﾟ体" w:hint="eastAsia"/>
        <w:i/>
        <w:spacing w:val="8"/>
        <w:kern w:val="0"/>
        <w:sz w:val="40"/>
        <w:szCs w:val="40"/>
        <w:fitText w:val="3840" w:id="-1558473472"/>
      </w:rPr>
      <w:t>ｅ</w:t>
    </w:r>
  </w:p>
  <w:p w:rsidR="00E07761" w:rsidRDefault="00A7404F">
    <w:r>
      <w:pict>
        <v:group id="_x0000_s2101" editas="canvas" style="width:638.9pt;height:9pt;mso-position-horizontal-relative:char;mso-position-vertical-relative:line" coordorigin=",270" coordsize="9644,135">
          <o:lock v:ext="edit" aspectratio="t"/>
          <v:shape id="_x0000_s2100" type="#_x0000_t75" style="position:absolute;top:270;width:9644;height:135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4E80"/>
    <w:multiLevelType w:val="hybridMultilevel"/>
    <w:tmpl w:val="44700EF6"/>
    <w:lvl w:ilvl="0" w:tplc="D226A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0350BE"/>
    <w:multiLevelType w:val="hybridMultilevel"/>
    <w:tmpl w:val="9DCE96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996D4E"/>
    <w:multiLevelType w:val="hybridMultilevel"/>
    <w:tmpl w:val="D3C49EA2"/>
    <w:lvl w:ilvl="0" w:tplc="9174809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21" stroke="f">
      <v:stroke on="f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CAC"/>
    <w:rsid w:val="00003BC6"/>
    <w:rsid w:val="00011DC1"/>
    <w:rsid w:val="00022955"/>
    <w:rsid w:val="00023397"/>
    <w:rsid w:val="00034579"/>
    <w:rsid w:val="00035FB1"/>
    <w:rsid w:val="000501D6"/>
    <w:rsid w:val="00061CC4"/>
    <w:rsid w:val="000728DE"/>
    <w:rsid w:val="000904B6"/>
    <w:rsid w:val="00095BFC"/>
    <w:rsid w:val="00096587"/>
    <w:rsid w:val="000A5C6F"/>
    <w:rsid w:val="000B44E7"/>
    <w:rsid w:val="000B6795"/>
    <w:rsid w:val="000E04A8"/>
    <w:rsid w:val="000E1E74"/>
    <w:rsid w:val="00103174"/>
    <w:rsid w:val="0011165A"/>
    <w:rsid w:val="00114C6D"/>
    <w:rsid w:val="00122DCF"/>
    <w:rsid w:val="00124932"/>
    <w:rsid w:val="00135DDC"/>
    <w:rsid w:val="001400A6"/>
    <w:rsid w:val="00143F57"/>
    <w:rsid w:val="0015070B"/>
    <w:rsid w:val="00151CF2"/>
    <w:rsid w:val="001734E0"/>
    <w:rsid w:val="001746A3"/>
    <w:rsid w:val="00177C7B"/>
    <w:rsid w:val="00187CAC"/>
    <w:rsid w:val="001936E4"/>
    <w:rsid w:val="00193E7A"/>
    <w:rsid w:val="001A7DA1"/>
    <w:rsid w:val="001B195F"/>
    <w:rsid w:val="001B1C30"/>
    <w:rsid w:val="001B5C0D"/>
    <w:rsid w:val="001C4967"/>
    <w:rsid w:val="001D5954"/>
    <w:rsid w:val="001E039D"/>
    <w:rsid w:val="001E59DE"/>
    <w:rsid w:val="001F47B2"/>
    <w:rsid w:val="001F49CD"/>
    <w:rsid w:val="001F6095"/>
    <w:rsid w:val="00207C61"/>
    <w:rsid w:val="00230600"/>
    <w:rsid w:val="00263EDD"/>
    <w:rsid w:val="00283C26"/>
    <w:rsid w:val="002878FC"/>
    <w:rsid w:val="002B2D05"/>
    <w:rsid w:val="002B7A7F"/>
    <w:rsid w:val="002C3216"/>
    <w:rsid w:val="002D18EB"/>
    <w:rsid w:val="002D62D6"/>
    <w:rsid w:val="0031429C"/>
    <w:rsid w:val="00315AF1"/>
    <w:rsid w:val="00320716"/>
    <w:rsid w:val="00325A5B"/>
    <w:rsid w:val="003327F4"/>
    <w:rsid w:val="00340406"/>
    <w:rsid w:val="003468E7"/>
    <w:rsid w:val="00350533"/>
    <w:rsid w:val="003542AE"/>
    <w:rsid w:val="0036272E"/>
    <w:rsid w:val="00363777"/>
    <w:rsid w:val="00383A66"/>
    <w:rsid w:val="003856F1"/>
    <w:rsid w:val="003A48A9"/>
    <w:rsid w:val="003A6112"/>
    <w:rsid w:val="003A68B8"/>
    <w:rsid w:val="003C0BA5"/>
    <w:rsid w:val="003C65E2"/>
    <w:rsid w:val="003D3FD0"/>
    <w:rsid w:val="003E508E"/>
    <w:rsid w:val="003F1935"/>
    <w:rsid w:val="00410F27"/>
    <w:rsid w:val="00444C43"/>
    <w:rsid w:val="00457E5A"/>
    <w:rsid w:val="0046207F"/>
    <w:rsid w:val="00471326"/>
    <w:rsid w:val="00471643"/>
    <w:rsid w:val="00471B93"/>
    <w:rsid w:val="00476651"/>
    <w:rsid w:val="00481AED"/>
    <w:rsid w:val="00490B7F"/>
    <w:rsid w:val="0049403B"/>
    <w:rsid w:val="004A03CA"/>
    <w:rsid w:val="004A75AD"/>
    <w:rsid w:val="004B3421"/>
    <w:rsid w:val="004B393D"/>
    <w:rsid w:val="004B79BF"/>
    <w:rsid w:val="004C170E"/>
    <w:rsid w:val="004C7222"/>
    <w:rsid w:val="004D6611"/>
    <w:rsid w:val="004E1EA7"/>
    <w:rsid w:val="00503C5B"/>
    <w:rsid w:val="00504170"/>
    <w:rsid w:val="0050592F"/>
    <w:rsid w:val="00506AED"/>
    <w:rsid w:val="00512D33"/>
    <w:rsid w:val="005139C3"/>
    <w:rsid w:val="00524014"/>
    <w:rsid w:val="00526158"/>
    <w:rsid w:val="00536B72"/>
    <w:rsid w:val="005423FB"/>
    <w:rsid w:val="005427D2"/>
    <w:rsid w:val="00563552"/>
    <w:rsid w:val="00564C93"/>
    <w:rsid w:val="005744DD"/>
    <w:rsid w:val="00576309"/>
    <w:rsid w:val="00584A17"/>
    <w:rsid w:val="005A5C48"/>
    <w:rsid w:val="005B33CE"/>
    <w:rsid w:val="005B3BAB"/>
    <w:rsid w:val="005C06CE"/>
    <w:rsid w:val="005C1A38"/>
    <w:rsid w:val="005D132F"/>
    <w:rsid w:val="005D4825"/>
    <w:rsid w:val="0060371A"/>
    <w:rsid w:val="00604F8A"/>
    <w:rsid w:val="00613598"/>
    <w:rsid w:val="00632C43"/>
    <w:rsid w:val="00635703"/>
    <w:rsid w:val="00642EA1"/>
    <w:rsid w:val="00653916"/>
    <w:rsid w:val="00661F8A"/>
    <w:rsid w:val="00663EB9"/>
    <w:rsid w:val="006754BA"/>
    <w:rsid w:val="00691603"/>
    <w:rsid w:val="00693EF1"/>
    <w:rsid w:val="00695C43"/>
    <w:rsid w:val="006A65D1"/>
    <w:rsid w:val="006D566E"/>
    <w:rsid w:val="006E05F0"/>
    <w:rsid w:val="006E3AE8"/>
    <w:rsid w:val="006E46C2"/>
    <w:rsid w:val="00723545"/>
    <w:rsid w:val="00723863"/>
    <w:rsid w:val="007307BD"/>
    <w:rsid w:val="00732468"/>
    <w:rsid w:val="00734780"/>
    <w:rsid w:val="0074684E"/>
    <w:rsid w:val="007502D2"/>
    <w:rsid w:val="00750668"/>
    <w:rsid w:val="00755D8A"/>
    <w:rsid w:val="00762215"/>
    <w:rsid w:val="007B0C59"/>
    <w:rsid w:val="007B4513"/>
    <w:rsid w:val="007B760C"/>
    <w:rsid w:val="007C7684"/>
    <w:rsid w:val="007D54AE"/>
    <w:rsid w:val="007E2425"/>
    <w:rsid w:val="00816C10"/>
    <w:rsid w:val="0083098F"/>
    <w:rsid w:val="0083136A"/>
    <w:rsid w:val="00844135"/>
    <w:rsid w:val="00881867"/>
    <w:rsid w:val="008919A9"/>
    <w:rsid w:val="0089790A"/>
    <w:rsid w:val="008A7CA6"/>
    <w:rsid w:val="008C2995"/>
    <w:rsid w:val="008C3B99"/>
    <w:rsid w:val="008D53FA"/>
    <w:rsid w:val="008E7115"/>
    <w:rsid w:val="00901741"/>
    <w:rsid w:val="009102C5"/>
    <w:rsid w:val="009301FF"/>
    <w:rsid w:val="00931190"/>
    <w:rsid w:val="00940D6B"/>
    <w:rsid w:val="0094669B"/>
    <w:rsid w:val="00963C21"/>
    <w:rsid w:val="00984789"/>
    <w:rsid w:val="00994B3A"/>
    <w:rsid w:val="009A5DA7"/>
    <w:rsid w:val="009D7D17"/>
    <w:rsid w:val="009E021D"/>
    <w:rsid w:val="009E0DE7"/>
    <w:rsid w:val="009E1639"/>
    <w:rsid w:val="009E5816"/>
    <w:rsid w:val="009F5B51"/>
    <w:rsid w:val="009F60F6"/>
    <w:rsid w:val="009F7B3D"/>
    <w:rsid w:val="00A0718E"/>
    <w:rsid w:val="00A07FAA"/>
    <w:rsid w:val="00A13C31"/>
    <w:rsid w:val="00A222C4"/>
    <w:rsid w:val="00A26ABC"/>
    <w:rsid w:val="00A33747"/>
    <w:rsid w:val="00A51960"/>
    <w:rsid w:val="00A70462"/>
    <w:rsid w:val="00A713ED"/>
    <w:rsid w:val="00A7404F"/>
    <w:rsid w:val="00A75AB3"/>
    <w:rsid w:val="00A962E3"/>
    <w:rsid w:val="00AA34E0"/>
    <w:rsid w:val="00AA38A7"/>
    <w:rsid w:val="00AC69A8"/>
    <w:rsid w:val="00AD35BB"/>
    <w:rsid w:val="00AD52CD"/>
    <w:rsid w:val="00AD5D20"/>
    <w:rsid w:val="00AF1C8D"/>
    <w:rsid w:val="00AF2F2E"/>
    <w:rsid w:val="00B0658E"/>
    <w:rsid w:val="00B07EB8"/>
    <w:rsid w:val="00B14F56"/>
    <w:rsid w:val="00B20EFA"/>
    <w:rsid w:val="00B308B9"/>
    <w:rsid w:val="00B33173"/>
    <w:rsid w:val="00B33C99"/>
    <w:rsid w:val="00B374F8"/>
    <w:rsid w:val="00B40B28"/>
    <w:rsid w:val="00B42078"/>
    <w:rsid w:val="00B42423"/>
    <w:rsid w:val="00B43AA0"/>
    <w:rsid w:val="00B824F1"/>
    <w:rsid w:val="00BA14D7"/>
    <w:rsid w:val="00BA3FE0"/>
    <w:rsid w:val="00BB5D7F"/>
    <w:rsid w:val="00BB6E34"/>
    <w:rsid w:val="00BC58D0"/>
    <w:rsid w:val="00BD1404"/>
    <w:rsid w:val="00BE4224"/>
    <w:rsid w:val="00C05717"/>
    <w:rsid w:val="00C07B17"/>
    <w:rsid w:val="00C14E3F"/>
    <w:rsid w:val="00C1576D"/>
    <w:rsid w:val="00C211FA"/>
    <w:rsid w:val="00C21AFD"/>
    <w:rsid w:val="00C27935"/>
    <w:rsid w:val="00C279FF"/>
    <w:rsid w:val="00C30607"/>
    <w:rsid w:val="00C45BA9"/>
    <w:rsid w:val="00C51838"/>
    <w:rsid w:val="00C55080"/>
    <w:rsid w:val="00C56C69"/>
    <w:rsid w:val="00C637F3"/>
    <w:rsid w:val="00C6589F"/>
    <w:rsid w:val="00C666DA"/>
    <w:rsid w:val="00C86BE3"/>
    <w:rsid w:val="00C86D09"/>
    <w:rsid w:val="00C9643A"/>
    <w:rsid w:val="00CA1D5D"/>
    <w:rsid w:val="00CA67DD"/>
    <w:rsid w:val="00CC2328"/>
    <w:rsid w:val="00CC24A6"/>
    <w:rsid w:val="00CC72B6"/>
    <w:rsid w:val="00CD48F1"/>
    <w:rsid w:val="00CD5BF9"/>
    <w:rsid w:val="00CE05A5"/>
    <w:rsid w:val="00CE2848"/>
    <w:rsid w:val="00CF17D0"/>
    <w:rsid w:val="00CF1A4C"/>
    <w:rsid w:val="00D13828"/>
    <w:rsid w:val="00D15D9D"/>
    <w:rsid w:val="00D21CD1"/>
    <w:rsid w:val="00D22BA7"/>
    <w:rsid w:val="00D26DEA"/>
    <w:rsid w:val="00D27452"/>
    <w:rsid w:val="00D32E6D"/>
    <w:rsid w:val="00D33390"/>
    <w:rsid w:val="00D53705"/>
    <w:rsid w:val="00D54F51"/>
    <w:rsid w:val="00D614DB"/>
    <w:rsid w:val="00D665F0"/>
    <w:rsid w:val="00D81A91"/>
    <w:rsid w:val="00D856B5"/>
    <w:rsid w:val="00D974F9"/>
    <w:rsid w:val="00DA7079"/>
    <w:rsid w:val="00DB23AA"/>
    <w:rsid w:val="00DD0506"/>
    <w:rsid w:val="00DD1CAC"/>
    <w:rsid w:val="00DD4AE5"/>
    <w:rsid w:val="00DE62B3"/>
    <w:rsid w:val="00DF5893"/>
    <w:rsid w:val="00E07761"/>
    <w:rsid w:val="00E15D5A"/>
    <w:rsid w:val="00E21ABF"/>
    <w:rsid w:val="00E305CF"/>
    <w:rsid w:val="00E35630"/>
    <w:rsid w:val="00E47AC8"/>
    <w:rsid w:val="00E5525F"/>
    <w:rsid w:val="00E72BE5"/>
    <w:rsid w:val="00E8193B"/>
    <w:rsid w:val="00E95A79"/>
    <w:rsid w:val="00E97128"/>
    <w:rsid w:val="00EA3AC3"/>
    <w:rsid w:val="00EA7363"/>
    <w:rsid w:val="00EB1508"/>
    <w:rsid w:val="00EC0727"/>
    <w:rsid w:val="00EC2386"/>
    <w:rsid w:val="00EC7F26"/>
    <w:rsid w:val="00EE0524"/>
    <w:rsid w:val="00EE10F3"/>
    <w:rsid w:val="00EF3E70"/>
    <w:rsid w:val="00EF6603"/>
    <w:rsid w:val="00F072CC"/>
    <w:rsid w:val="00F1046E"/>
    <w:rsid w:val="00F21BFF"/>
    <w:rsid w:val="00F2472E"/>
    <w:rsid w:val="00F454ED"/>
    <w:rsid w:val="00F478BF"/>
    <w:rsid w:val="00F57AA9"/>
    <w:rsid w:val="00F629E6"/>
    <w:rsid w:val="00F711A4"/>
    <w:rsid w:val="00F81A12"/>
    <w:rsid w:val="00F874E5"/>
    <w:rsid w:val="00FA00B8"/>
    <w:rsid w:val="00FA4A6E"/>
    <w:rsid w:val="00FC3E3E"/>
    <w:rsid w:val="00FC43B5"/>
    <w:rsid w:val="00FD5CED"/>
    <w:rsid w:val="00FE0B76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1" stroke="f"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A0A1785E-88DB-495E-A1FC-78B36EAA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B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7CA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7CAC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4D6611"/>
  </w:style>
  <w:style w:type="table" w:styleId="a6">
    <w:name w:val="Table Grid"/>
    <w:basedOn w:val="a1"/>
    <w:rsid w:val="00C27935"/>
    <w:pPr>
      <w:widowControl w:val="0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0A5C6F"/>
    <w:rPr>
      <w:color w:val="0000FF"/>
      <w:u w:val="single"/>
    </w:rPr>
  </w:style>
  <w:style w:type="paragraph" w:styleId="a8">
    <w:name w:val="Balloon Text"/>
    <w:basedOn w:val="a"/>
    <w:semiHidden/>
    <w:rsid w:val="0046207F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sid w:val="00143F57"/>
  </w:style>
  <w:style w:type="paragraph" w:styleId="aa">
    <w:name w:val="List Paragraph"/>
    <w:basedOn w:val="a"/>
    <w:uiPriority w:val="34"/>
    <w:qFormat/>
    <w:rsid w:val="006E3A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平成１７年１１月４日</vt:lpstr>
      <vt:lpstr>平成１７年１１月４日</vt:lpstr>
    </vt:vector>
  </TitlesOfParts>
  <Company>国土交通省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平成１７年１１月４日</dc:title>
  <dc:creator>行政情報システム室</dc:creator>
  <cp:lastModifiedBy>なし</cp:lastModifiedBy>
  <cp:revision>22</cp:revision>
  <cp:lastPrinted>2022-04-26T00:35:00Z</cp:lastPrinted>
  <dcterms:created xsi:type="dcterms:W3CDTF">2015-06-25T05:38:00Z</dcterms:created>
  <dcterms:modified xsi:type="dcterms:W3CDTF">2022-04-26T04:32:00Z</dcterms:modified>
</cp:coreProperties>
</file>